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42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6911"/>
      </w:tblGrid>
      <w:tr w:rsidR="00A41A54" w14:paraId="1655F9AE" w14:textId="77777777" w:rsidTr="00F860A2">
        <w:trPr>
          <w:trHeight w:hRule="exact" w:val="997"/>
        </w:trPr>
        <w:tc>
          <w:tcPr>
            <w:tcW w:w="2723" w:type="dxa"/>
            <w:shd w:val="clear" w:color="auto" w:fill="auto"/>
            <w:vAlign w:val="bottom"/>
          </w:tcPr>
          <w:p w14:paraId="190379D5" w14:textId="1D355AE4" w:rsidR="00A41A54" w:rsidRDefault="00A41A54" w:rsidP="00A41A54">
            <w:pPr>
              <w:spacing w:after="0"/>
            </w:pPr>
            <w:r>
              <w:t>Imię i Nazwisko studenta</w:t>
            </w:r>
            <w:r w:rsidR="0057193A">
              <w:t>/doktoranta</w:t>
            </w:r>
          </w:p>
        </w:tc>
        <w:tc>
          <w:tcPr>
            <w:tcW w:w="6911" w:type="dxa"/>
            <w:shd w:val="clear" w:color="auto" w:fill="auto"/>
            <w:vAlign w:val="bottom"/>
          </w:tcPr>
          <w:p w14:paraId="35659D72" w14:textId="77777777" w:rsidR="00A41A54" w:rsidRDefault="00A41A54" w:rsidP="00A41A54">
            <w:pPr>
              <w:spacing w:after="0"/>
            </w:pPr>
          </w:p>
        </w:tc>
      </w:tr>
      <w:tr w:rsidR="00A41A54" w14:paraId="580AD0B9" w14:textId="77777777" w:rsidTr="00F860A2">
        <w:trPr>
          <w:trHeight w:hRule="exact" w:val="997"/>
        </w:trPr>
        <w:tc>
          <w:tcPr>
            <w:tcW w:w="2723" w:type="dxa"/>
            <w:shd w:val="clear" w:color="auto" w:fill="auto"/>
            <w:vAlign w:val="bottom"/>
          </w:tcPr>
          <w:p w14:paraId="7B5844D3" w14:textId="3A6CBB60" w:rsidR="00A41A54" w:rsidRDefault="00A41A54" w:rsidP="00A41A54">
            <w:pPr>
              <w:spacing w:after="0"/>
            </w:pPr>
            <w:r>
              <w:t>Imię i Nazwisko asystenta</w:t>
            </w:r>
            <w:r w:rsidR="0057193A">
              <w:t>/tłumacza</w:t>
            </w:r>
          </w:p>
        </w:tc>
        <w:tc>
          <w:tcPr>
            <w:tcW w:w="6911" w:type="dxa"/>
            <w:shd w:val="clear" w:color="auto" w:fill="auto"/>
            <w:vAlign w:val="bottom"/>
          </w:tcPr>
          <w:p w14:paraId="045550D6" w14:textId="77777777" w:rsidR="00A41A54" w:rsidRDefault="00A41A54" w:rsidP="00A41A54">
            <w:pPr>
              <w:spacing w:after="0"/>
            </w:pPr>
          </w:p>
        </w:tc>
      </w:tr>
    </w:tbl>
    <w:p w14:paraId="31F61EC7" w14:textId="7D4C122B" w:rsidR="00A41A54" w:rsidRPr="00073334" w:rsidRDefault="00A41A54" w:rsidP="00073334">
      <w:pPr>
        <w:jc w:val="both"/>
        <w:rPr>
          <w:rStyle w:val="normaltextrun"/>
          <w:rFonts w:ascii="Times New Roman" w:hAnsi="Times New Roman"/>
          <w:b/>
          <w:sz w:val="24"/>
          <w:szCs w:val="24"/>
        </w:rPr>
      </w:pPr>
      <w:r w:rsidRPr="00073334">
        <w:rPr>
          <w:rFonts w:ascii="Times New Roman" w:eastAsia="Arial" w:hAnsi="Times New Roman"/>
          <w:b/>
          <w:w w:val="90"/>
          <w:sz w:val="24"/>
          <w:szCs w:val="24"/>
          <w:lang w:eastAsia="pl-PL" w:bidi="pl-PL"/>
        </w:rPr>
        <w:t>Załącznik nr 2</w:t>
      </w:r>
      <w:r w:rsidRPr="00073334">
        <w:rPr>
          <w:rFonts w:ascii="Times New Roman" w:hAnsi="Times New Roman"/>
          <w:b/>
          <w:bCs/>
          <w:sz w:val="24"/>
          <w:szCs w:val="24"/>
        </w:rPr>
        <w:t xml:space="preserve">  do </w:t>
      </w:r>
      <w:r w:rsidRPr="00073334">
        <w:rPr>
          <w:rStyle w:val="normaltextrun"/>
          <w:rFonts w:ascii="Times New Roman" w:hAnsi="Times New Roman"/>
          <w:b/>
          <w:sz w:val="24"/>
          <w:szCs w:val="24"/>
        </w:rPr>
        <w:t>Regulaminu korzystania ze wsparcia asystenta lub tłumacza języka migowego dla studenta/doktoranta</w:t>
      </w:r>
    </w:p>
    <w:p w14:paraId="6E9B202F" w14:textId="77777777" w:rsidR="00A35873" w:rsidRPr="00073334" w:rsidRDefault="00A35873" w:rsidP="00A41A5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3C5988" w14:textId="16968F8A" w:rsidR="00CD2425" w:rsidRPr="00073334" w:rsidRDefault="00073334" w:rsidP="00073334">
      <w:pPr>
        <w:jc w:val="center"/>
        <w:rPr>
          <w:rFonts w:ascii="Times New Roman" w:hAnsi="Times New Roman"/>
          <w:b/>
          <w:color w:val="17365D"/>
          <w:sz w:val="24"/>
          <w:szCs w:val="24"/>
        </w:rPr>
      </w:pPr>
      <w:r w:rsidRPr="00073334">
        <w:rPr>
          <w:rFonts w:ascii="Times New Roman" w:hAnsi="Times New Roman"/>
          <w:b/>
          <w:bCs/>
          <w:sz w:val="24"/>
          <w:szCs w:val="24"/>
        </w:rPr>
        <w:t xml:space="preserve">Plan </w:t>
      </w:r>
      <w:r w:rsidR="00A35873" w:rsidRPr="00073334">
        <w:rPr>
          <w:rFonts w:ascii="Times New Roman" w:hAnsi="Times New Roman"/>
          <w:b/>
          <w:bCs/>
          <w:sz w:val="24"/>
          <w:szCs w:val="24"/>
        </w:rPr>
        <w:t>zajęć/czynności objętych wsparciem asystenta/tłumacza języka migowego</w:t>
      </w:r>
    </w:p>
    <w:tbl>
      <w:tblPr>
        <w:tblpPr w:leftFromText="141" w:rightFromText="141" w:vertAnchor="text" w:horzAnchor="margin" w:tblpY="3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378"/>
        <w:gridCol w:w="2172"/>
        <w:gridCol w:w="3289"/>
      </w:tblGrid>
      <w:tr w:rsidR="00A41A54" w:rsidRPr="00073334" w14:paraId="66F36B9D" w14:textId="77777777" w:rsidTr="00F860A2">
        <w:trPr>
          <w:trHeight w:hRule="exact" w:val="996"/>
        </w:trPr>
        <w:tc>
          <w:tcPr>
            <w:tcW w:w="1795" w:type="dxa"/>
            <w:shd w:val="clear" w:color="auto" w:fill="auto"/>
            <w:vAlign w:val="center"/>
          </w:tcPr>
          <w:p w14:paraId="52436F47" w14:textId="77777777" w:rsidR="00A41A54" w:rsidRPr="00073334" w:rsidRDefault="00A41A54" w:rsidP="00A41A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334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0010CB77" w14:textId="3876C32D" w:rsidR="00A41A54" w:rsidRPr="00073334" w:rsidRDefault="00A35873" w:rsidP="00A41A5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334">
              <w:rPr>
                <w:rFonts w:ascii="Times New Roman" w:hAnsi="Times New Roman"/>
                <w:b/>
                <w:bCs/>
                <w:sz w:val="24"/>
                <w:szCs w:val="24"/>
              </w:rPr>
              <w:t>PLANOWANA LICZBA GODZIN WSPARCIA</w:t>
            </w:r>
          </w:p>
        </w:tc>
        <w:tc>
          <w:tcPr>
            <w:tcW w:w="5461" w:type="dxa"/>
            <w:gridSpan w:val="2"/>
            <w:shd w:val="clear" w:color="auto" w:fill="auto"/>
            <w:vAlign w:val="center"/>
          </w:tcPr>
          <w:p w14:paraId="1F5A5173" w14:textId="77777777" w:rsidR="00A41A54" w:rsidRPr="00073334" w:rsidRDefault="00A41A54" w:rsidP="00A41A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334">
              <w:rPr>
                <w:rFonts w:ascii="Times New Roman" w:hAnsi="Times New Roman"/>
                <w:b/>
                <w:sz w:val="24"/>
                <w:szCs w:val="24"/>
              </w:rPr>
              <w:t>RODZAJ PRACY</w:t>
            </w:r>
          </w:p>
        </w:tc>
      </w:tr>
      <w:tr w:rsidR="00A41A54" w:rsidRPr="00073334" w14:paraId="7ECE424F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23744E6A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3FF0ECF5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18BF528A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4256FFC1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49D2CA28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36A24B4E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0B2FC2F6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00C48E6F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1E9E6548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3DA050A6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A42D3CF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710B385F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0F98F0D3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795B807A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65CCC0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7C0867AC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567E97EF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51979CBE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064F499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3E82656C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697E265F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2792F224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B600A9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3460919B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2B79A6AB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74FBBE11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78B78B1B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2F901990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77BEB874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6AB72F7A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10A5468C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40E2EA55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463185B3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74E2FC71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2FB61C7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34AEC75C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5C448CF4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4CE050D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54895C8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62146F92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3022EFFC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475D6F09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667999F6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2F3CEF22" w14:textId="77777777" w:rsidTr="00F860A2">
        <w:trPr>
          <w:trHeight w:hRule="exact" w:val="678"/>
        </w:trPr>
        <w:tc>
          <w:tcPr>
            <w:tcW w:w="1795" w:type="dxa"/>
            <w:tcBorders>
              <w:bottom w:val="thinThickMediumGap" w:sz="24" w:space="0" w:color="auto"/>
            </w:tcBorders>
            <w:shd w:val="clear" w:color="auto" w:fill="auto"/>
          </w:tcPr>
          <w:p w14:paraId="450921E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tcBorders>
              <w:bottom w:val="thinThickMediumGap" w:sz="24" w:space="0" w:color="auto"/>
            </w:tcBorders>
            <w:shd w:val="clear" w:color="auto" w:fill="auto"/>
          </w:tcPr>
          <w:p w14:paraId="0A65BFE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tcBorders>
              <w:bottom w:val="thinThickMediumGap" w:sz="24" w:space="0" w:color="auto"/>
            </w:tcBorders>
            <w:shd w:val="clear" w:color="auto" w:fill="auto"/>
          </w:tcPr>
          <w:p w14:paraId="7C7F0056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7E32BA2F" w14:textId="77777777" w:rsidTr="00F860A2">
        <w:trPr>
          <w:trHeight w:hRule="exact" w:val="1270"/>
        </w:trPr>
        <w:tc>
          <w:tcPr>
            <w:tcW w:w="1795" w:type="dxa"/>
            <w:tcBorders>
              <w:top w:val="thinThickMediumGap" w:sz="24" w:space="0" w:color="auto"/>
            </w:tcBorders>
            <w:shd w:val="clear" w:color="auto" w:fill="auto"/>
            <w:vAlign w:val="center"/>
          </w:tcPr>
          <w:p w14:paraId="4FAEC9FC" w14:textId="77777777" w:rsidR="00A41A54" w:rsidRPr="00073334" w:rsidRDefault="00A41A54" w:rsidP="00A41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334">
              <w:rPr>
                <w:rFonts w:ascii="Times New Roman" w:hAnsi="Times New Roman"/>
                <w:sz w:val="24"/>
                <w:szCs w:val="24"/>
              </w:rPr>
              <w:t>Razem</w:t>
            </w:r>
          </w:p>
        </w:tc>
        <w:tc>
          <w:tcPr>
            <w:tcW w:w="2378" w:type="dxa"/>
            <w:tcBorders>
              <w:top w:val="thinThickMediumGap" w:sz="24" w:space="0" w:color="auto"/>
            </w:tcBorders>
            <w:shd w:val="clear" w:color="auto" w:fill="auto"/>
          </w:tcPr>
          <w:p w14:paraId="7F87B231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thinThickMediumGap" w:sz="24" w:space="0" w:color="auto"/>
            </w:tcBorders>
            <w:shd w:val="clear" w:color="auto" w:fill="auto"/>
            <w:vAlign w:val="center"/>
          </w:tcPr>
          <w:p w14:paraId="13CC065A" w14:textId="15E62589" w:rsidR="00A41A54" w:rsidRPr="00073334" w:rsidRDefault="00A35873" w:rsidP="00A41A5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73334">
              <w:rPr>
                <w:rFonts w:ascii="Times New Roman" w:hAnsi="Times New Roman"/>
                <w:sz w:val="24"/>
                <w:szCs w:val="24"/>
              </w:rPr>
              <w:t>Podpis studenta/doktoranta</w:t>
            </w:r>
          </w:p>
        </w:tc>
        <w:tc>
          <w:tcPr>
            <w:tcW w:w="3289" w:type="dxa"/>
            <w:tcBorders>
              <w:top w:val="thinThickMediumGap" w:sz="24" w:space="0" w:color="auto"/>
            </w:tcBorders>
            <w:shd w:val="clear" w:color="auto" w:fill="auto"/>
            <w:vAlign w:val="center"/>
          </w:tcPr>
          <w:p w14:paraId="151C6A9D" w14:textId="77777777" w:rsidR="00A41A54" w:rsidRPr="00073334" w:rsidRDefault="00A41A54" w:rsidP="00A41A5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1DA344" w14:textId="77777777" w:rsidR="0073444B" w:rsidRPr="00073334" w:rsidRDefault="0073444B">
      <w:pPr>
        <w:rPr>
          <w:rFonts w:ascii="Times New Roman" w:hAnsi="Times New Roman"/>
          <w:sz w:val="24"/>
          <w:szCs w:val="24"/>
        </w:rPr>
      </w:pPr>
    </w:p>
    <w:p w14:paraId="3B0D7432" w14:textId="77777777" w:rsidR="0073444B" w:rsidRDefault="0073444B" w:rsidP="00A778C0"/>
    <w:sectPr w:rsidR="0073444B" w:rsidSect="00A778C0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02A80"/>
    <w:multiLevelType w:val="hybridMultilevel"/>
    <w:tmpl w:val="23C2136A"/>
    <w:lvl w:ilvl="0" w:tplc="2B26A2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79"/>
    <w:rsid w:val="00021077"/>
    <w:rsid w:val="00045C79"/>
    <w:rsid w:val="00073334"/>
    <w:rsid w:val="001F1F26"/>
    <w:rsid w:val="00324489"/>
    <w:rsid w:val="004327FB"/>
    <w:rsid w:val="0057193A"/>
    <w:rsid w:val="005F276B"/>
    <w:rsid w:val="005F294A"/>
    <w:rsid w:val="006703E3"/>
    <w:rsid w:val="0073444B"/>
    <w:rsid w:val="0078640E"/>
    <w:rsid w:val="008E0207"/>
    <w:rsid w:val="0094303C"/>
    <w:rsid w:val="0096484A"/>
    <w:rsid w:val="0097257D"/>
    <w:rsid w:val="00A14995"/>
    <w:rsid w:val="00A35873"/>
    <w:rsid w:val="00A41A54"/>
    <w:rsid w:val="00A778C0"/>
    <w:rsid w:val="00AD29CF"/>
    <w:rsid w:val="00C62437"/>
    <w:rsid w:val="00CD2425"/>
    <w:rsid w:val="00E8006C"/>
    <w:rsid w:val="00EB7A9D"/>
    <w:rsid w:val="00F860A2"/>
    <w:rsid w:val="00FA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81FF8"/>
  <w15:docId w15:val="{11E3D8F6-894E-45A6-9259-E7B4E6FE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A41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</dc:creator>
  <cp:lastModifiedBy>Magdalena.Lukasik</cp:lastModifiedBy>
  <cp:revision>2</cp:revision>
  <cp:lastPrinted>2026-09-09T08:21:00Z</cp:lastPrinted>
  <dcterms:created xsi:type="dcterms:W3CDTF">2026-09-29T07:32:00Z</dcterms:created>
  <dcterms:modified xsi:type="dcterms:W3CDTF">2026-09-29T07:32:00Z</dcterms:modified>
</cp:coreProperties>
</file>