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280FD1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7A2E96" w:rsidP="002E49D0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 rok</w:t>
            </w:r>
            <w:r>
              <w:rPr>
                <w:b/>
              </w:rPr>
              <w:br/>
            </w:r>
            <w:r w:rsidR="009C1DB0">
              <w:rPr>
                <w:b/>
                <w:i/>
              </w:rPr>
              <w:t>Zakres od 30-09-2024 r.   do   06-10-2024 r.</w:t>
            </w:r>
            <w:r w:rsidR="009C1DB0">
              <w:rPr>
                <w:b/>
              </w:rPr>
              <w:br/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9C1DB0" w:rsidP="002E49D0">
            <w:r>
              <w:rPr>
                <w:b/>
                <w:sz w:val="16"/>
              </w:rPr>
              <w:t>Grupy: Grupa wykładowa 2023/2024z, Grupa audytoryjna 1 2023/2024z, Grupa audytoryjna 2 2023/2024z, Grupa laboratoryjna 1 2023/2024z, Grupa laboratoryjna 2 2023/2024z, Grupa laboratoryjna 3 2023/2024z</w:t>
            </w:r>
          </w:p>
        </w:tc>
      </w:tr>
    </w:tbl>
    <w:tbl>
      <w:tblPr>
        <w:tblStyle w:val="Tabela-Siatka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96"/>
        <w:gridCol w:w="283"/>
        <w:gridCol w:w="709"/>
        <w:gridCol w:w="2408"/>
        <w:gridCol w:w="283"/>
        <w:gridCol w:w="709"/>
        <w:gridCol w:w="2442"/>
        <w:gridCol w:w="284"/>
        <w:gridCol w:w="709"/>
        <w:gridCol w:w="2232"/>
        <w:gridCol w:w="283"/>
        <w:gridCol w:w="709"/>
        <w:gridCol w:w="2162"/>
      </w:tblGrid>
      <w:tr w:rsidR="00251FC0" w:rsidTr="0071390B">
        <w:trPr>
          <w:trHeight w:val="354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5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BE31CE" w:rsidTr="00DA374D">
        <w:trPr>
          <w:trHeight w:val="971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jęz. angielski</w:t>
            </w:r>
          </w:p>
          <w:p w:rsidR="00EF6401" w:rsidRDefault="00EF6401" w:rsidP="00EF6401">
            <w:pPr>
              <w:pStyle w:val="EMPTYCELLSTYLE"/>
              <w:jc w:val="center"/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>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F83B6B">
            <w:pPr>
              <w:pStyle w:val="podstawowy"/>
              <w:jc w:val="center"/>
            </w:pPr>
            <w:r>
              <w:rPr>
                <w:sz w:val="14"/>
              </w:rPr>
              <w:t>Co 2 tyg. od 1.X.24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DA374D">
            <w:pPr>
              <w:pStyle w:val="podstawowy"/>
              <w:jc w:val="center"/>
            </w:pPr>
            <w:r>
              <w:rPr>
                <w:sz w:val="14"/>
              </w:rPr>
              <w:t>Co 2 tyg. od 3.X.24</w:t>
            </w:r>
            <w:r>
              <w:rPr>
                <w:sz w:val="14"/>
              </w:rPr>
              <w:br/>
              <w:t xml:space="preserve">113 CIW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09:00 - 10:30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</w:tr>
      <w:tr w:rsidR="00BE31CE" w:rsidTr="002D64D4">
        <w:trPr>
          <w:trHeight w:val="826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jęz. </w:t>
            </w:r>
            <w:r>
              <w:rPr>
                <w:sz w:val="14"/>
              </w:rPr>
              <w:t>niemiecki</w:t>
            </w:r>
          </w:p>
          <w:p w:rsidR="00EF6401" w:rsidRDefault="00EF6401" w:rsidP="00EF6401">
            <w:pPr>
              <w:pStyle w:val="EMPTYCELLSTYLE"/>
              <w:jc w:val="center"/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>5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2D64D4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8.X.24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nil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DA374D">
            <w:pPr>
              <w:pStyle w:val="podstawowy"/>
              <w:jc w:val="center"/>
            </w:pPr>
            <w:r>
              <w:rPr>
                <w:sz w:val="14"/>
              </w:rPr>
              <w:t>Co 2 tyg. od 10.X.24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10:45 - 12:15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8F6E3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 w:rsidR="008F6E34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br/>
              <w:t>311 CIW</w:t>
            </w:r>
          </w:p>
        </w:tc>
      </w:tr>
      <w:tr w:rsidR="006F73D9" w:rsidTr="001B4214">
        <w:trPr>
          <w:trHeight w:val="824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EMPTYCELLSTYLE"/>
              <w:jc w:val="center"/>
            </w:pPr>
            <w:r>
              <w:rPr>
                <w:sz w:val="14"/>
              </w:rPr>
              <w:t>312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 Co 2 tyg. od 8.X.24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11:45 - 14:45</w:t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C20CD7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</w:tr>
      <w:tr w:rsidR="006F73D9" w:rsidTr="00EF6401">
        <w:trPr>
          <w:trHeight w:val="822"/>
        </w:trPr>
        <w:tc>
          <w:tcPr>
            <w:tcW w:w="5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F83B6B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1.X.24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EF640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EF6401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0 - 1</w:t>
            </w:r>
            <w:r w:rsidR="00EF6401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j</w:t>
            </w:r>
            <w:r>
              <w:rPr>
                <w:sz w:val="14"/>
              </w:rPr>
              <w:t>ęz. angi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lski</w:t>
            </w:r>
          </w:p>
          <w:p w:rsidR="00EF6401" w:rsidRDefault="00EF6401" w:rsidP="006F73D9">
            <w:pPr>
              <w:pStyle w:val="podstawowy"/>
              <w:jc w:val="center"/>
            </w:pPr>
            <w:r>
              <w:rPr>
                <w:sz w:val="14"/>
              </w:rPr>
              <w:t>237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10:30 - 11:15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</w:tr>
      <w:tr w:rsidR="006F73D9" w:rsidTr="00EF6401">
        <w:trPr>
          <w:trHeight w:val="66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Co 2 tyg. od 8.X.24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138 AGRO I </w:t>
            </w:r>
            <w:proofErr w:type="spellStart"/>
            <w:r>
              <w:rPr>
                <w:sz w:val="14"/>
              </w:rPr>
              <w:t>I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b/>
                <w:sz w:val="10"/>
              </w:rPr>
              <w:t>11:30 - 12:15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6F73D9" w:rsidTr="00EF6401">
        <w:trPr>
          <w:trHeight w:val="69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EMPTYCELLSTYLE"/>
              <w:ind w:left="-113" w:right="-11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Ćw</w:t>
            </w:r>
            <w:proofErr w:type="spellEnd"/>
            <w:r>
              <w:rPr>
                <w:sz w:val="14"/>
              </w:rPr>
              <w:t xml:space="preserve"> 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F83B6B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1.X.24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 xml:space="preserve">0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11:30 - 12:15</w:t>
            </w:r>
          </w:p>
          <w:p w:rsidR="006F73D9" w:rsidRDefault="006F73D9" w:rsidP="006F73D9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F83B6B" w:rsidTr="001B421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A11D7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A11D7B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A11D7B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</w:t>
            </w:r>
            <w:r w:rsidR="00A11D7B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A11D7B">
              <w:rPr>
                <w:b/>
                <w:sz w:val="10"/>
              </w:rPr>
              <w:t>00</w:t>
            </w:r>
            <w:r w:rsidR="00F83B6B">
              <w:rPr>
                <w:b/>
                <w:sz w:val="10"/>
              </w:rPr>
              <w:br/>
            </w:r>
            <w:r w:rsidR="00F83B6B"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1B4214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>Grupa laboratoryjna 1)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/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13:30 - 14:15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 w:rsidRPr="00063E84">
              <w:rPr>
                <w:b/>
                <w:sz w:val="14"/>
              </w:rPr>
              <w:t>Podstawy prawa w działalności architekta krajobrazu</w:t>
            </w:r>
          </w:p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wykładowa </w:t>
            </w:r>
          </w:p>
          <w:p w:rsidR="00F83B6B" w:rsidRDefault="00F83B6B" w:rsidP="00F83B6B">
            <w:pPr>
              <w:pStyle w:val="podstawowy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1B421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C20CD7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15:</w:t>
            </w:r>
            <w:r w:rsidR="00C20CD7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- 17:</w:t>
            </w:r>
            <w:r w:rsidR="00C20CD7">
              <w:rPr>
                <w:b/>
                <w:sz w:val="10"/>
              </w:rPr>
              <w:t>00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1 </w:t>
            </w:r>
          </w:p>
          <w:p w:rsidR="00F83B6B" w:rsidRDefault="00F83B6B" w:rsidP="00F83B6B">
            <w:pPr>
              <w:pStyle w:val="podstawowy"/>
              <w:jc w:val="center"/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</w:tbl>
    <w:p w:rsidR="00474219" w:rsidRDefault="00474219" w:rsidP="00D225C4"/>
    <w:sectPr w:rsidR="00474219" w:rsidSect="00947B31">
      <w:pgSz w:w="16838" w:h="11906" w:orient="landscape"/>
      <w:pgMar w:top="284" w:right="289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549D0"/>
    <w:rsid w:val="00061D19"/>
    <w:rsid w:val="00063E84"/>
    <w:rsid w:val="00065622"/>
    <w:rsid w:val="000D543C"/>
    <w:rsid w:val="0012192A"/>
    <w:rsid w:val="001646FF"/>
    <w:rsid w:val="001A6183"/>
    <w:rsid w:val="001B4214"/>
    <w:rsid w:val="0020709C"/>
    <w:rsid w:val="00220161"/>
    <w:rsid w:val="002252F7"/>
    <w:rsid w:val="00237C22"/>
    <w:rsid w:val="00242DAC"/>
    <w:rsid w:val="00251FC0"/>
    <w:rsid w:val="0027447D"/>
    <w:rsid w:val="00275C7F"/>
    <w:rsid w:val="00280FD1"/>
    <w:rsid w:val="002936DE"/>
    <w:rsid w:val="002A7F1F"/>
    <w:rsid w:val="002D64D4"/>
    <w:rsid w:val="002E1E41"/>
    <w:rsid w:val="002E5127"/>
    <w:rsid w:val="002E5520"/>
    <w:rsid w:val="002F3FA9"/>
    <w:rsid w:val="0032348A"/>
    <w:rsid w:val="00324D40"/>
    <w:rsid w:val="00327061"/>
    <w:rsid w:val="0037753D"/>
    <w:rsid w:val="0039542E"/>
    <w:rsid w:val="00395C29"/>
    <w:rsid w:val="003E3C98"/>
    <w:rsid w:val="00431944"/>
    <w:rsid w:val="00474219"/>
    <w:rsid w:val="004C05AC"/>
    <w:rsid w:val="00501618"/>
    <w:rsid w:val="00524DED"/>
    <w:rsid w:val="005262B7"/>
    <w:rsid w:val="005453FC"/>
    <w:rsid w:val="0056216B"/>
    <w:rsid w:val="00591B4B"/>
    <w:rsid w:val="005932A3"/>
    <w:rsid w:val="005A6D91"/>
    <w:rsid w:val="00624A98"/>
    <w:rsid w:val="006855F0"/>
    <w:rsid w:val="006866A7"/>
    <w:rsid w:val="006C14B6"/>
    <w:rsid w:val="006C3F26"/>
    <w:rsid w:val="006F73D9"/>
    <w:rsid w:val="0071390B"/>
    <w:rsid w:val="00731747"/>
    <w:rsid w:val="007724D6"/>
    <w:rsid w:val="007731D3"/>
    <w:rsid w:val="007936CF"/>
    <w:rsid w:val="007A2E96"/>
    <w:rsid w:val="007B1046"/>
    <w:rsid w:val="007C3E32"/>
    <w:rsid w:val="007D39A5"/>
    <w:rsid w:val="00823AC1"/>
    <w:rsid w:val="00830635"/>
    <w:rsid w:val="00841C8B"/>
    <w:rsid w:val="008421F7"/>
    <w:rsid w:val="008C1195"/>
    <w:rsid w:val="008C54F2"/>
    <w:rsid w:val="008D347B"/>
    <w:rsid w:val="008D6F2C"/>
    <w:rsid w:val="008D7787"/>
    <w:rsid w:val="008F6E34"/>
    <w:rsid w:val="00907E70"/>
    <w:rsid w:val="00912D8F"/>
    <w:rsid w:val="00947B31"/>
    <w:rsid w:val="009B16F0"/>
    <w:rsid w:val="009B3171"/>
    <w:rsid w:val="009B782E"/>
    <w:rsid w:val="009C1DB0"/>
    <w:rsid w:val="009F1E3B"/>
    <w:rsid w:val="00A00040"/>
    <w:rsid w:val="00A04606"/>
    <w:rsid w:val="00A1066E"/>
    <w:rsid w:val="00A11D7B"/>
    <w:rsid w:val="00A15313"/>
    <w:rsid w:val="00A26D51"/>
    <w:rsid w:val="00A64749"/>
    <w:rsid w:val="00AA217A"/>
    <w:rsid w:val="00AA39AE"/>
    <w:rsid w:val="00AA7682"/>
    <w:rsid w:val="00AD05E3"/>
    <w:rsid w:val="00B2468D"/>
    <w:rsid w:val="00B24C1E"/>
    <w:rsid w:val="00B50954"/>
    <w:rsid w:val="00B65F5C"/>
    <w:rsid w:val="00B702C2"/>
    <w:rsid w:val="00BA413B"/>
    <w:rsid w:val="00BE31CE"/>
    <w:rsid w:val="00BF1B7D"/>
    <w:rsid w:val="00BF7581"/>
    <w:rsid w:val="00C02334"/>
    <w:rsid w:val="00C20CD7"/>
    <w:rsid w:val="00C351AA"/>
    <w:rsid w:val="00C7719A"/>
    <w:rsid w:val="00CA068A"/>
    <w:rsid w:val="00CA1833"/>
    <w:rsid w:val="00CA653B"/>
    <w:rsid w:val="00CE6AE9"/>
    <w:rsid w:val="00CE78C9"/>
    <w:rsid w:val="00D225C4"/>
    <w:rsid w:val="00D90D76"/>
    <w:rsid w:val="00DA374D"/>
    <w:rsid w:val="00DC7832"/>
    <w:rsid w:val="00DD371C"/>
    <w:rsid w:val="00E35BA9"/>
    <w:rsid w:val="00E47E74"/>
    <w:rsid w:val="00E86EBB"/>
    <w:rsid w:val="00EA59B1"/>
    <w:rsid w:val="00EF6401"/>
    <w:rsid w:val="00F06F7C"/>
    <w:rsid w:val="00F21D84"/>
    <w:rsid w:val="00F3219A"/>
    <w:rsid w:val="00F461BE"/>
    <w:rsid w:val="00F720C6"/>
    <w:rsid w:val="00F83B6B"/>
    <w:rsid w:val="00F85555"/>
    <w:rsid w:val="00F94146"/>
    <w:rsid w:val="00FB3DF0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003B-5D2B-44D0-94C7-6FBE280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C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A75D-EF92-496B-867A-3B0E890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2023-07-27T08:03:00Z</cp:lastPrinted>
  <dcterms:created xsi:type="dcterms:W3CDTF">2024-10-03T15:36:00Z</dcterms:created>
  <dcterms:modified xsi:type="dcterms:W3CDTF">2024-10-03T15:36:00Z</dcterms:modified>
</cp:coreProperties>
</file>