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4E4A02" w:rsidP="00CD0D58">
      <w:pPr>
        <w:spacing w:line="360" w:lineRule="auto"/>
        <w:jc w:val="center"/>
        <w:rPr>
          <w:b/>
        </w:rPr>
      </w:pPr>
      <w:r>
        <w:rPr>
          <w:b/>
        </w:rPr>
        <w:t>Sztuka ogrodowa i aranżacje roślinne</w:t>
      </w:r>
    </w:p>
    <w:p w:rsidR="00CD0D58" w:rsidRDefault="00CD0D58" w:rsidP="00372DBA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372DB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bookmarkStart w:id="0" w:name="_GoBack"/>
            <w:bookmarkEnd w:id="0"/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372DBA" w:rsidP="00E44D5B">
            <w:pPr>
              <w:spacing w:line="360" w:lineRule="auto"/>
              <w:jc w:val="center"/>
            </w:pPr>
            <w:r>
              <w:t>9.00-10.0</w:t>
            </w:r>
            <w:r w:rsidR="00BE57A5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BE57A5" w:rsidP="00E44D5B">
            <w:pPr>
              <w:spacing w:line="360" w:lineRule="auto"/>
              <w:jc w:val="center"/>
            </w:pPr>
            <w:r>
              <w:t>na litery Ch…-Z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2DBA"/>
    <w:rsid w:val="0037624E"/>
    <w:rsid w:val="003D4A20"/>
    <w:rsid w:val="00451EC7"/>
    <w:rsid w:val="004E4A02"/>
    <w:rsid w:val="0058554C"/>
    <w:rsid w:val="009119DC"/>
    <w:rsid w:val="00BE57A5"/>
    <w:rsid w:val="00CD0D58"/>
    <w:rsid w:val="00E41A45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C8C4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2023-05-31T10:26:00Z</dcterms:created>
  <dcterms:modified xsi:type="dcterms:W3CDTF">2023-05-31T11:31:00Z</dcterms:modified>
</cp:coreProperties>
</file>