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6845" w14:textId="77777777" w:rsidR="006C46A3" w:rsidRDefault="006C46A3" w:rsidP="006C46A3">
      <w:r>
        <w:t>Sylabus skrócony</w:t>
      </w:r>
    </w:p>
    <w:p w14:paraId="7D15CE45" w14:textId="77777777" w:rsidR="006C46A3" w:rsidRDefault="006C46A3" w:rsidP="006C46A3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6C46A3" w:rsidRPr="00F02E5D" w14:paraId="1A31950A" w14:textId="77777777" w:rsidTr="00251AC7">
        <w:tc>
          <w:tcPr>
            <w:tcW w:w="3942" w:type="dxa"/>
            <w:shd w:val="clear" w:color="auto" w:fill="auto"/>
          </w:tcPr>
          <w:p w14:paraId="4897178A" w14:textId="77777777" w:rsidR="006C46A3" w:rsidRPr="00F02E5D" w:rsidRDefault="006C46A3" w:rsidP="00251AC7">
            <w:r w:rsidRPr="00F02E5D">
              <w:t xml:space="preserve">Nazwa kierunku studiów </w:t>
            </w:r>
          </w:p>
          <w:p w14:paraId="676EE751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24ACF4A1" w14:textId="77777777" w:rsidR="006C46A3" w:rsidRPr="00F02E5D" w:rsidRDefault="006C46A3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6C46A3" w:rsidRPr="00F02E5D" w14:paraId="1824EB65" w14:textId="77777777" w:rsidTr="00251AC7">
        <w:tc>
          <w:tcPr>
            <w:tcW w:w="3942" w:type="dxa"/>
            <w:shd w:val="clear" w:color="auto" w:fill="auto"/>
          </w:tcPr>
          <w:p w14:paraId="7B2F5E38" w14:textId="77777777" w:rsidR="006C46A3" w:rsidRPr="00F02E5D" w:rsidRDefault="006C46A3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33E9662" w14:textId="6733125C" w:rsidR="006C46A3" w:rsidRPr="00411FB4" w:rsidRDefault="006C46A3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Niemiecki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731C1A2B" w14:textId="12226BF6" w:rsidR="006C46A3" w:rsidRPr="00F02E5D" w:rsidRDefault="006C46A3" w:rsidP="00251AC7">
            <w:r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– German B2</w:t>
            </w:r>
          </w:p>
        </w:tc>
      </w:tr>
      <w:tr w:rsidR="006C46A3" w:rsidRPr="00F02E5D" w14:paraId="77712B3A" w14:textId="77777777" w:rsidTr="00251AC7">
        <w:tc>
          <w:tcPr>
            <w:tcW w:w="3942" w:type="dxa"/>
            <w:shd w:val="clear" w:color="auto" w:fill="auto"/>
          </w:tcPr>
          <w:p w14:paraId="5B673A43" w14:textId="77777777" w:rsidR="006C46A3" w:rsidRPr="00F02E5D" w:rsidRDefault="006C46A3" w:rsidP="00251AC7">
            <w:r w:rsidRPr="00F02E5D">
              <w:t xml:space="preserve">Język wykładowy </w:t>
            </w:r>
          </w:p>
          <w:p w14:paraId="2232FB80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18E72B34" w14:textId="77777777" w:rsidR="006C46A3" w:rsidRPr="00F02E5D" w:rsidRDefault="006C46A3" w:rsidP="00251AC7">
            <w:r>
              <w:t>niemiecki</w:t>
            </w:r>
          </w:p>
        </w:tc>
      </w:tr>
      <w:tr w:rsidR="006C46A3" w:rsidRPr="00F02E5D" w14:paraId="09C02799" w14:textId="77777777" w:rsidTr="00251AC7">
        <w:tc>
          <w:tcPr>
            <w:tcW w:w="3942" w:type="dxa"/>
            <w:shd w:val="clear" w:color="auto" w:fill="auto"/>
          </w:tcPr>
          <w:p w14:paraId="4B9438E5" w14:textId="77777777" w:rsidR="006C46A3" w:rsidRPr="00F02E5D" w:rsidRDefault="006C46A3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0578788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08F713D2" w14:textId="77777777" w:rsidR="006C46A3" w:rsidRPr="00F02E5D" w:rsidRDefault="006C46A3" w:rsidP="00251AC7">
            <w:r w:rsidRPr="00F02E5D">
              <w:t>obowiązkowy</w:t>
            </w:r>
          </w:p>
        </w:tc>
      </w:tr>
      <w:tr w:rsidR="006C46A3" w:rsidRPr="00F02E5D" w14:paraId="5201D1CC" w14:textId="77777777" w:rsidTr="00251AC7">
        <w:tc>
          <w:tcPr>
            <w:tcW w:w="3942" w:type="dxa"/>
            <w:shd w:val="clear" w:color="auto" w:fill="auto"/>
          </w:tcPr>
          <w:p w14:paraId="2BBBD6ED" w14:textId="77777777" w:rsidR="006C46A3" w:rsidRPr="00F02E5D" w:rsidRDefault="006C46A3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030FA5E" w14:textId="77777777" w:rsidR="006C46A3" w:rsidRPr="00F02E5D" w:rsidRDefault="006C46A3" w:rsidP="00251AC7">
            <w:r w:rsidRPr="00F02E5D">
              <w:t>pierwszego stopnia</w:t>
            </w:r>
          </w:p>
        </w:tc>
      </w:tr>
      <w:tr w:rsidR="006C46A3" w:rsidRPr="00F02E5D" w14:paraId="3581FC1C" w14:textId="77777777" w:rsidTr="00251AC7">
        <w:tc>
          <w:tcPr>
            <w:tcW w:w="3942" w:type="dxa"/>
            <w:shd w:val="clear" w:color="auto" w:fill="auto"/>
          </w:tcPr>
          <w:p w14:paraId="2ADA5D4C" w14:textId="77777777" w:rsidR="006C46A3" w:rsidRDefault="006C46A3" w:rsidP="00251AC7">
            <w:r w:rsidRPr="00F02E5D">
              <w:t>Forma studiów</w:t>
            </w:r>
          </w:p>
          <w:p w14:paraId="1639EC73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4730C853" w14:textId="77777777" w:rsidR="006C46A3" w:rsidRPr="00F02E5D" w:rsidRDefault="006C46A3" w:rsidP="00251AC7">
            <w:r w:rsidRPr="00F02E5D">
              <w:t>stacjonarne</w:t>
            </w:r>
          </w:p>
        </w:tc>
      </w:tr>
      <w:tr w:rsidR="006C46A3" w:rsidRPr="00F02E5D" w14:paraId="005DB0F0" w14:textId="77777777" w:rsidTr="00251AC7">
        <w:tc>
          <w:tcPr>
            <w:tcW w:w="3942" w:type="dxa"/>
            <w:shd w:val="clear" w:color="auto" w:fill="auto"/>
          </w:tcPr>
          <w:p w14:paraId="56B17D7C" w14:textId="77777777" w:rsidR="006C46A3" w:rsidRPr="00F02E5D" w:rsidRDefault="006C46A3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227EA8A" w14:textId="4D9481D3" w:rsidR="006C46A3" w:rsidRPr="00F02E5D" w:rsidRDefault="006C46A3" w:rsidP="00251AC7">
            <w:r w:rsidRPr="00F02E5D">
              <w:t>I</w:t>
            </w:r>
            <w:r>
              <w:t>I</w:t>
            </w:r>
          </w:p>
        </w:tc>
      </w:tr>
      <w:tr w:rsidR="006C46A3" w:rsidRPr="00F02E5D" w14:paraId="714FD72D" w14:textId="77777777" w:rsidTr="00251AC7">
        <w:tc>
          <w:tcPr>
            <w:tcW w:w="3942" w:type="dxa"/>
            <w:shd w:val="clear" w:color="auto" w:fill="auto"/>
          </w:tcPr>
          <w:p w14:paraId="2559A3F5" w14:textId="77777777" w:rsidR="006C46A3" w:rsidRPr="00F02E5D" w:rsidRDefault="006C46A3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7AF3AD64" w14:textId="621E1B3A" w:rsidR="006C46A3" w:rsidRPr="00F02E5D" w:rsidRDefault="006C46A3" w:rsidP="00251AC7">
            <w:r>
              <w:t>3</w:t>
            </w:r>
          </w:p>
        </w:tc>
      </w:tr>
      <w:tr w:rsidR="006C46A3" w:rsidRPr="00F02E5D" w14:paraId="017ED57C" w14:textId="77777777" w:rsidTr="00251AC7">
        <w:tc>
          <w:tcPr>
            <w:tcW w:w="3942" w:type="dxa"/>
            <w:shd w:val="clear" w:color="auto" w:fill="auto"/>
          </w:tcPr>
          <w:p w14:paraId="1EFED14F" w14:textId="77777777" w:rsidR="006C46A3" w:rsidRPr="00F02E5D" w:rsidRDefault="006C46A3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0B09632" w14:textId="77777777" w:rsidR="006C46A3" w:rsidRPr="00F02E5D" w:rsidRDefault="006C46A3" w:rsidP="00251AC7">
            <w:r>
              <w:t>2 (1,3/0,7</w:t>
            </w:r>
            <w:r w:rsidRPr="00411FB4">
              <w:t>)</w:t>
            </w:r>
          </w:p>
        </w:tc>
      </w:tr>
      <w:tr w:rsidR="006C46A3" w:rsidRPr="00F02E5D" w14:paraId="4C950BBD" w14:textId="77777777" w:rsidTr="00251AC7">
        <w:tc>
          <w:tcPr>
            <w:tcW w:w="3942" w:type="dxa"/>
            <w:shd w:val="clear" w:color="auto" w:fill="auto"/>
          </w:tcPr>
          <w:p w14:paraId="79D096F0" w14:textId="77777777" w:rsidR="006C46A3" w:rsidRPr="00F02E5D" w:rsidRDefault="006C46A3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23B6B6D" w14:textId="77777777" w:rsidR="006C46A3" w:rsidRPr="00F02E5D" w:rsidRDefault="006C46A3" w:rsidP="00251AC7">
            <w:r w:rsidRPr="00411FB4">
              <w:t xml:space="preserve">mgr </w:t>
            </w:r>
            <w:r>
              <w:t>Anna Gruszecka</w:t>
            </w:r>
          </w:p>
        </w:tc>
      </w:tr>
      <w:tr w:rsidR="006C46A3" w:rsidRPr="00F02E5D" w14:paraId="3635DEDA" w14:textId="77777777" w:rsidTr="00251AC7">
        <w:tc>
          <w:tcPr>
            <w:tcW w:w="3942" w:type="dxa"/>
            <w:shd w:val="clear" w:color="auto" w:fill="auto"/>
          </w:tcPr>
          <w:p w14:paraId="0CF03505" w14:textId="77777777" w:rsidR="006C46A3" w:rsidRPr="00F02E5D" w:rsidRDefault="006C46A3" w:rsidP="00251AC7">
            <w:r w:rsidRPr="00F02E5D">
              <w:t>Jednostka oferująca moduł</w:t>
            </w:r>
          </w:p>
          <w:p w14:paraId="762EAEBF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77F2BC7C" w14:textId="77777777" w:rsidR="006C46A3" w:rsidRPr="00F02E5D" w:rsidRDefault="006C46A3" w:rsidP="00251AC7">
            <w:r>
              <w:t>Centrum Nauczania Języków Obcych i Certyfikacji</w:t>
            </w:r>
          </w:p>
        </w:tc>
      </w:tr>
      <w:tr w:rsidR="006C46A3" w:rsidRPr="00F02E5D" w14:paraId="2A284576" w14:textId="77777777" w:rsidTr="00251AC7">
        <w:tc>
          <w:tcPr>
            <w:tcW w:w="3942" w:type="dxa"/>
            <w:shd w:val="clear" w:color="auto" w:fill="auto"/>
          </w:tcPr>
          <w:p w14:paraId="4BB32A23" w14:textId="77777777" w:rsidR="006C46A3" w:rsidRPr="00F02E5D" w:rsidRDefault="006C46A3" w:rsidP="00251AC7">
            <w:r w:rsidRPr="00F02E5D">
              <w:t>Cel modułu</w:t>
            </w:r>
          </w:p>
          <w:p w14:paraId="33644B7F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29B10541" w14:textId="77777777" w:rsidR="006C46A3" w:rsidRPr="00A80A5B" w:rsidRDefault="006C46A3" w:rsidP="00251AC7">
            <w:r w:rsidRPr="00A80A5B">
              <w:t>Podniesienie kompetencji językowych w zakresie słownictwa ogólnego i specjalistycznego.</w:t>
            </w:r>
          </w:p>
          <w:p w14:paraId="07235859" w14:textId="77777777" w:rsidR="006C46A3" w:rsidRPr="00A80A5B" w:rsidRDefault="006C46A3" w:rsidP="00251AC7">
            <w:r w:rsidRPr="00A80A5B">
              <w:t>Rozwijanie umiejętności poprawnej komunikacji w środowisku zawodowym.</w:t>
            </w:r>
          </w:p>
          <w:p w14:paraId="7200F79D" w14:textId="77777777" w:rsidR="006C46A3" w:rsidRPr="00F02E5D" w:rsidRDefault="006C46A3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6C46A3" w:rsidRPr="00F02E5D" w14:paraId="7B5B7B4A" w14:textId="77777777" w:rsidTr="00251AC7">
        <w:tc>
          <w:tcPr>
            <w:tcW w:w="3942" w:type="dxa"/>
            <w:shd w:val="clear" w:color="auto" w:fill="auto"/>
          </w:tcPr>
          <w:p w14:paraId="65FD8A6B" w14:textId="77777777" w:rsidR="006C46A3" w:rsidRPr="00F02E5D" w:rsidRDefault="006C46A3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4AB420CF" w14:textId="77777777" w:rsidR="006C46A3" w:rsidRPr="00F02E5D" w:rsidRDefault="006C46A3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6C46A3" w:rsidRPr="00F02E5D" w14:paraId="1C817ABB" w14:textId="77777777" w:rsidTr="00251AC7">
        <w:tc>
          <w:tcPr>
            <w:tcW w:w="3942" w:type="dxa"/>
            <w:shd w:val="clear" w:color="auto" w:fill="auto"/>
          </w:tcPr>
          <w:p w14:paraId="7F95BAC4" w14:textId="77777777" w:rsidR="006C46A3" w:rsidRPr="00F02E5D" w:rsidRDefault="006C46A3" w:rsidP="00251AC7">
            <w:r w:rsidRPr="00F02E5D">
              <w:t xml:space="preserve">Treści programowe modułu </w:t>
            </w:r>
          </w:p>
          <w:p w14:paraId="2E2AFF32" w14:textId="77777777" w:rsidR="006C46A3" w:rsidRPr="00F02E5D" w:rsidRDefault="006C46A3" w:rsidP="00251AC7"/>
        </w:tc>
        <w:tc>
          <w:tcPr>
            <w:tcW w:w="5344" w:type="dxa"/>
            <w:shd w:val="clear" w:color="auto" w:fill="auto"/>
          </w:tcPr>
          <w:p w14:paraId="428CDCBB" w14:textId="77777777" w:rsidR="006C46A3" w:rsidRPr="004842E4" w:rsidRDefault="006C46A3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0FCDB49" w14:textId="77777777" w:rsidR="006C46A3" w:rsidRPr="004842E4" w:rsidRDefault="006C46A3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F7541D4" w14:textId="77777777" w:rsidR="006C46A3" w:rsidRPr="004842E4" w:rsidRDefault="006C46A3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006B58B5" w14:textId="77777777" w:rsidR="006C46A3" w:rsidRPr="004842E4" w:rsidRDefault="006C46A3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3136C071" w14:textId="77777777" w:rsidR="006C46A3" w:rsidRPr="00F02E5D" w:rsidRDefault="006C46A3" w:rsidP="00251AC7"/>
        </w:tc>
      </w:tr>
      <w:tr w:rsidR="006C46A3" w:rsidRPr="00975746" w14:paraId="4B0A1C68" w14:textId="77777777" w:rsidTr="00251AC7">
        <w:tc>
          <w:tcPr>
            <w:tcW w:w="3942" w:type="dxa"/>
            <w:shd w:val="clear" w:color="auto" w:fill="auto"/>
          </w:tcPr>
          <w:p w14:paraId="2E4E2872" w14:textId="77777777" w:rsidR="006C46A3" w:rsidRPr="00F02E5D" w:rsidRDefault="006C46A3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7726AB5" w14:textId="77777777" w:rsidR="006C46A3" w:rsidRDefault="006C46A3" w:rsidP="00251AC7">
            <w:r>
              <w:t>Literatura obowiązkowa:</w:t>
            </w:r>
          </w:p>
          <w:p w14:paraId="4B744FF2" w14:textId="77777777" w:rsidR="006C46A3" w:rsidRPr="00E6188A" w:rsidRDefault="006C46A3" w:rsidP="00251AC7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482BE339" w14:textId="77777777" w:rsidR="006C46A3" w:rsidRDefault="006C46A3" w:rsidP="00251AC7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56B8DDDE" w14:textId="77777777" w:rsidR="006C46A3" w:rsidRDefault="006C46A3" w:rsidP="00251AC7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0D247787" w14:textId="77777777" w:rsidR="006C46A3" w:rsidRPr="00975746" w:rsidRDefault="006C46A3" w:rsidP="00251AC7">
            <w:pPr>
              <w:pStyle w:val="Akapitzlist"/>
              <w:numPr>
                <w:ilvl w:val="0"/>
                <w:numId w:val="2"/>
              </w:numPr>
              <w:rPr>
                <w:lang w:val="fr-FR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6C46A3" w:rsidRPr="00F02E5D" w14:paraId="5D817DC7" w14:textId="77777777" w:rsidTr="00251AC7">
        <w:tc>
          <w:tcPr>
            <w:tcW w:w="3942" w:type="dxa"/>
            <w:shd w:val="clear" w:color="auto" w:fill="auto"/>
          </w:tcPr>
          <w:p w14:paraId="5DF09B9E" w14:textId="77777777" w:rsidR="006C46A3" w:rsidRPr="00F02E5D" w:rsidRDefault="006C46A3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28EF46E" w14:textId="77777777" w:rsidR="006C46A3" w:rsidRPr="00A61D47" w:rsidRDefault="006C46A3" w:rsidP="00251AC7">
            <w:r w:rsidRPr="00A61D47">
              <w:t>wykład, dyskusja, prezentacja, konwersacja,</w:t>
            </w:r>
          </w:p>
          <w:p w14:paraId="71441FB6" w14:textId="77777777" w:rsidR="006C46A3" w:rsidRPr="00F02E5D" w:rsidRDefault="006C46A3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4BC33474" w14:textId="77777777" w:rsidR="006C46A3" w:rsidRPr="00F02E5D" w:rsidRDefault="006C46A3" w:rsidP="006C46A3"/>
    <w:p w14:paraId="1AC014F8" w14:textId="77777777" w:rsidR="006C46A3" w:rsidRPr="00411FB4" w:rsidRDefault="006C46A3" w:rsidP="006C46A3">
      <w:pPr>
        <w:rPr>
          <w:iCs/>
        </w:rPr>
      </w:pPr>
    </w:p>
    <w:p w14:paraId="55F124DE" w14:textId="77777777" w:rsidR="006C46A3" w:rsidRPr="00411FB4" w:rsidRDefault="006C46A3" w:rsidP="006C46A3"/>
    <w:p w14:paraId="1F202A06" w14:textId="77777777" w:rsidR="006C46A3" w:rsidRDefault="006C46A3" w:rsidP="006C46A3"/>
    <w:p w14:paraId="2FF8E5B2" w14:textId="77777777" w:rsidR="006C46A3" w:rsidRDefault="006C46A3" w:rsidP="006C46A3"/>
    <w:p w14:paraId="7A90BC5F" w14:textId="77777777" w:rsidR="006C46A3" w:rsidRDefault="006C46A3" w:rsidP="006C46A3"/>
    <w:p w14:paraId="1D977922" w14:textId="77777777" w:rsidR="006C46A3" w:rsidRDefault="006C46A3" w:rsidP="006C46A3"/>
    <w:p w14:paraId="570EC120" w14:textId="77777777" w:rsidR="006C46A3" w:rsidRDefault="006C46A3" w:rsidP="006C46A3"/>
    <w:p w14:paraId="6C13D62B" w14:textId="77777777" w:rsidR="006C46A3" w:rsidRDefault="006C46A3" w:rsidP="006C46A3"/>
    <w:p w14:paraId="500C1EE4" w14:textId="77777777" w:rsidR="006C46A3" w:rsidRDefault="006C46A3" w:rsidP="006C46A3"/>
    <w:p w14:paraId="7C09E0A0" w14:textId="77777777" w:rsidR="006C46A3" w:rsidRDefault="006C46A3" w:rsidP="006C46A3"/>
    <w:p w14:paraId="21FB4520" w14:textId="77777777" w:rsidR="006C46A3" w:rsidRDefault="006C46A3" w:rsidP="006C46A3"/>
    <w:p w14:paraId="3F979EC9" w14:textId="77777777" w:rsidR="006C46A3" w:rsidRDefault="006C46A3" w:rsidP="006C46A3"/>
    <w:p w14:paraId="10EDBBC0" w14:textId="77777777" w:rsidR="000B6EDA" w:rsidRDefault="000B6EDA"/>
    <w:sectPr w:rsidR="000B6EDA" w:rsidSect="00F1415B">
      <w:footerReference w:type="default" r:id="rId5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36B36DC5" w14:textId="77777777" w:rsidR="00F1415B" w:rsidRDefault="006C4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C86F5DC" w14:textId="77777777" w:rsidR="00F1415B" w:rsidRDefault="006C46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3"/>
    <w:rsid w:val="000B6EDA"/>
    <w:rsid w:val="006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91D"/>
  <w15:chartTrackingRefBased/>
  <w15:docId w15:val="{B46AB687-2187-4A0C-AB94-EFD5AD1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2022-01-21T14:57:00Z</dcterms:created>
  <dcterms:modified xsi:type="dcterms:W3CDTF">2022-01-21T14:57:00Z</dcterms:modified>
</cp:coreProperties>
</file>