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BFC61" w14:textId="77777777" w:rsidR="008D17BD" w:rsidRPr="000A37AA" w:rsidRDefault="00B400C0" w:rsidP="00992D17">
      <w:pPr>
        <w:jc w:val="center"/>
        <w:rPr>
          <w:bCs/>
          <w:sz w:val="20"/>
          <w:szCs w:val="20"/>
        </w:rPr>
      </w:pPr>
      <w:bookmarkStart w:id="0" w:name="_Hlk196301187"/>
      <w:r w:rsidRPr="000A37AA">
        <w:rPr>
          <w:sz w:val="20"/>
          <w:szCs w:val="20"/>
        </w:rPr>
        <w:t xml:space="preserve">                                                        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6543"/>
      </w:tblGrid>
      <w:tr w:rsidR="00023A99" w:rsidRPr="000A37AA" w14:paraId="58D2ED01" w14:textId="77777777" w:rsidTr="000A37AA">
        <w:tc>
          <w:tcPr>
            <w:tcW w:w="3942" w:type="dxa"/>
            <w:shd w:val="clear" w:color="auto" w:fill="auto"/>
            <w:vAlign w:val="center"/>
          </w:tcPr>
          <w:p w14:paraId="676633CB" w14:textId="77777777" w:rsidR="00023A99" w:rsidRPr="001D677C" w:rsidRDefault="00F02E5D" w:rsidP="004C0125">
            <w:bookmarkStart w:id="1" w:name="_Hlk196301166"/>
            <w:r w:rsidRPr="001D677C">
              <w:t>Nazwa kierunku</w:t>
            </w:r>
            <w:r w:rsidR="00EC3848" w:rsidRPr="001D677C">
              <w:t xml:space="preserve"> </w:t>
            </w:r>
            <w:r w:rsidR="00023A99" w:rsidRPr="001D677C">
              <w:t>studiów</w:t>
            </w:r>
            <w:r w:rsidR="00B400C0" w:rsidRPr="001D677C">
              <w:t xml:space="preserve"> </w:t>
            </w:r>
          </w:p>
          <w:p w14:paraId="56DDE696" w14:textId="77777777" w:rsidR="00B400C0" w:rsidRPr="001D677C" w:rsidRDefault="00B400C0" w:rsidP="004C0125"/>
        </w:tc>
        <w:tc>
          <w:tcPr>
            <w:tcW w:w="6543" w:type="dxa"/>
            <w:shd w:val="clear" w:color="auto" w:fill="auto"/>
            <w:vAlign w:val="center"/>
          </w:tcPr>
          <w:p w14:paraId="19E3F24B" w14:textId="77777777" w:rsidR="00023A99" w:rsidRPr="001D677C" w:rsidRDefault="00875918" w:rsidP="004C0125">
            <w:r w:rsidRPr="001D677C">
              <w:t>Animaloterapia</w:t>
            </w:r>
          </w:p>
        </w:tc>
      </w:tr>
      <w:tr w:rsidR="00023A99" w:rsidRPr="006537E7" w14:paraId="576694C4" w14:textId="77777777" w:rsidTr="000A37AA">
        <w:tc>
          <w:tcPr>
            <w:tcW w:w="3942" w:type="dxa"/>
            <w:shd w:val="clear" w:color="auto" w:fill="auto"/>
            <w:vAlign w:val="center"/>
          </w:tcPr>
          <w:p w14:paraId="2EDB1D53" w14:textId="77777777" w:rsidR="00023A99" w:rsidRPr="001D677C" w:rsidRDefault="0092197E" w:rsidP="004C0125">
            <w:r w:rsidRPr="001D677C">
              <w:t>Nazwa modułu</w:t>
            </w:r>
            <w:r w:rsidR="00023A99" w:rsidRPr="001D677C">
              <w:t>, także nazwa w języku angielskim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700CA74" w14:textId="7141ACE4" w:rsidR="00023A99" w:rsidRPr="006537E7" w:rsidRDefault="006537E7" w:rsidP="004C0125">
            <w:r w:rsidRPr="006537E7">
              <w:t>Fizjoterapia z udziałem zwierząt</w:t>
            </w:r>
          </w:p>
          <w:p w14:paraId="64637AB0" w14:textId="12F31DB8" w:rsidR="00245C3E" w:rsidRPr="006537E7" w:rsidRDefault="006537E7" w:rsidP="00245C3E">
            <w:r>
              <w:t>Animal assisted physiotherapy</w:t>
            </w:r>
          </w:p>
        </w:tc>
      </w:tr>
      <w:tr w:rsidR="00023A99" w:rsidRPr="000A37AA" w14:paraId="3D2C06D2" w14:textId="77777777" w:rsidTr="000A37AA">
        <w:tc>
          <w:tcPr>
            <w:tcW w:w="3942" w:type="dxa"/>
            <w:shd w:val="clear" w:color="auto" w:fill="auto"/>
            <w:vAlign w:val="center"/>
          </w:tcPr>
          <w:p w14:paraId="15661373" w14:textId="77777777" w:rsidR="00B400C0" w:rsidRPr="001D677C" w:rsidRDefault="00023A99" w:rsidP="000A37AA">
            <w:r w:rsidRPr="001D677C">
              <w:t>Język wykładowy</w:t>
            </w:r>
            <w:r w:rsidR="00B400C0" w:rsidRPr="001D677C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804DA01" w14:textId="77777777" w:rsidR="00023A99" w:rsidRPr="001D677C" w:rsidRDefault="00875918" w:rsidP="004C0125">
            <w:r w:rsidRPr="001D677C">
              <w:t>polski</w:t>
            </w:r>
          </w:p>
        </w:tc>
      </w:tr>
      <w:tr w:rsidR="00023A99" w:rsidRPr="000A37AA" w14:paraId="6A857136" w14:textId="77777777" w:rsidTr="000A37AA">
        <w:tc>
          <w:tcPr>
            <w:tcW w:w="3942" w:type="dxa"/>
            <w:shd w:val="clear" w:color="auto" w:fill="auto"/>
            <w:vAlign w:val="center"/>
          </w:tcPr>
          <w:p w14:paraId="5D0E7171" w14:textId="77777777" w:rsidR="00023A99" w:rsidRPr="001D677C" w:rsidRDefault="00023A99" w:rsidP="000A37AA">
            <w:pPr>
              <w:autoSpaceDE w:val="0"/>
              <w:autoSpaceDN w:val="0"/>
              <w:adjustRightInd w:val="0"/>
            </w:pPr>
            <w:r w:rsidRPr="001D677C">
              <w:t>Rodzaj modułu</w:t>
            </w:r>
            <w:r w:rsidR="00206860" w:rsidRPr="001D677C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E22DD03" w14:textId="4D0DA0FF" w:rsidR="00023A99" w:rsidRPr="001D677C" w:rsidRDefault="00673BD4" w:rsidP="004C0125">
            <w:r>
              <w:t>fakultatywny</w:t>
            </w:r>
          </w:p>
        </w:tc>
      </w:tr>
      <w:tr w:rsidR="00023A99" w:rsidRPr="000A37AA" w14:paraId="330395E5" w14:textId="77777777" w:rsidTr="000A37AA">
        <w:tc>
          <w:tcPr>
            <w:tcW w:w="3942" w:type="dxa"/>
            <w:shd w:val="clear" w:color="auto" w:fill="auto"/>
            <w:vAlign w:val="center"/>
          </w:tcPr>
          <w:p w14:paraId="1C551C81" w14:textId="77777777" w:rsidR="00023A99" w:rsidRPr="001D677C" w:rsidRDefault="00023A99" w:rsidP="004C0125">
            <w:r w:rsidRPr="001D677C">
              <w:t>Poziom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8334C52" w14:textId="77777777" w:rsidR="00023A99" w:rsidRPr="001D677C" w:rsidRDefault="00875918" w:rsidP="004C0125">
            <w:r w:rsidRPr="001D677C">
              <w:t>drugiego</w:t>
            </w:r>
            <w:r w:rsidR="00023A99" w:rsidRPr="001D677C">
              <w:t xml:space="preserve"> stopnia</w:t>
            </w:r>
          </w:p>
        </w:tc>
      </w:tr>
      <w:tr w:rsidR="00023A99" w:rsidRPr="000A37AA" w14:paraId="139E40CF" w14:textId="77777777" w:rsidTr="000A37AA">
        <w:tc>
          <w:tcPr>
            <w:tcW w:w="3942" w:type="dxa"/>
            <w:shd w:val="clear" w:color="auto" w:fill="auto"/>
            <w:vAlign w:val="center"/>
          </w:tcPr>
          <w:p w14:paraId="2B9A3D32" w14:textId="77777777" w:rsidR="00F02E5D" w:rsidRPr="001D677C" w:rsidRDefault="00023A99" w:rsidP="000A37AA">
            <w:r w:rsidRPr="001D677C">
              <w:t>Forma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72A7A2F" w14:textId="77777777" w:rsidR="00023A99" w:rsidRPr="001D677C" w:rsidRDefault="00023A99" w:rsidP="004C0125">
            <w:r w:rsidRPr="001D677C">
              <w:t>stacjonarne</w:t>
            </w:r>
          </w:p>
        </w:tc>
      </w:tr>
      <w:tr w:rsidR="00023A99" w:rsidRPr="000A37AA" w14:paraId="416278F0" w14:textId="77777777" w:rsidTr="000A37AA">
        <w:tc>
          <w:tcPr>
            <w:tcW w:w="3942" w:type="dxa"/>
            <w:shd w:val="clear" w:color="auto" w:fill="auto"/>
            <w:vAlign w:val="center"/>
          </w:tcPr>
          <w:p w14:paraId="3928EF9C" w14:textId="77777777" w:rsidR="00023A99" w:rsidRPr="001D677C" w:rsidRDefault="00023A99" w:rsidP="004C0125">
            <w:r w:rsidRPr="001D677C">
              <w:t>Rok studiów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27D062A" w14:textId="77777777" w:rsidR="00023A99" w:rsidRPr="001D677C" w:rsidRDefault="00023A99" w:rsidP="004C0125">
            <w:r w:rsidRPr="001D677C">
              <w:t>I</w:t>
            </w:r>
          </w:p>
        </w:tc>
      </w:tr>
      <w:tr w:rsidR="00023A99" w:rsidRPr="000A37AA" w14:paraId="192999A3" w14:textId="77777777" w:rsidTr="000A37AA">
        <w:tc>
          <w:tcPr>
            <w:tcW w:w="3942" w:type="dxa"/>
            <w:shd w:val="clear" w:color="auto" w:fill="auto"/>
            <w:vAlign w:val="center"/>
          </w:tcPr>
          <w:p w14:paraId="79C65671" w14:textId="77777777" w:rsidR="00023A99" w:rsidRPr="001D677C" w:rsidRDefault="00023A99" w:rsidP="004C0125">
            <w:r w:rsidRPr="001D677C">
              <w:t>Semestr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8EF234A" w14:textId="77777777" w:rsidR="00023A99" w:rsidRPr="001D677C" w:rsidRDefault="00290C5A" w:rsidP="004C0125">
            <w:r w:rsidRPr="001D677C">
              <w:t>2</w:t>
            </w:r>
          </w:p>
        </w:tc>
      </w:tr>
      <w:tr w:rsidR="00023A99" w:rsidRPr="000A37AA" w14:paraId="5C76242B" w14:textId="77777777" w:rsidTr="000A37AA">
        <w:tc>
          <w:tcPr>
            <w:tcW w:w="3942" w:type="dxa"/>
            <w:shd w:val="clear" w:color="auto" w:fill="auto"/>
            <w:vAlign w:val="center"/>
          </w:tcPr>
          <w:p w14:paraId="6BF7CE31" w14:textId="77777777" w:rsidR="00023A99" w:rsidRPr="001D677C" w:rsidRDefault="00023A99" w:rsidP="004C0125">
            <w:pPr>
              <w:autoSpaceDE w:val="0"/>
              <w:autoSpaceDN w:val="0"/>
              <w:adjustRightInd w:val="0"/>
            </w:pPr>
            <w:r w:rsidRPr="001D677C">
              <w:t>Liczba punktów ECTS z podziałem na kontaktowe/niekontaktowe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CAE0EB0" w14:textId="2B1F28A3" w:rsidR="00023A99" w:rsidRPr="001D677C" w:rsidRDefault="00023A99" w:rsidP="004C0125">
            <w:r w:rsidRPr="001D677C">
              <w:t xml:space="preserve"> </w:t>
            </w:r>
            <w:r w:rsidR="006537E7">
              <w:t>4</w:t>
            </w:r>
            <w:r w:rsidR="00290C5A" w:rsidRPr="001D677C">
              <w:t xml:space="preserve"> </w:t>
            </w:r>
            <w:r w:rsidRPr="001D677C">
              <w:t>(</w:t>
            </w:r>
            <w:r w:rsidR="00D208C1">
              <w:t>2,0</w:t>
            </w:r>
            <w:r w:rsidR="00875918" w:rsidRPr="001D677C">
              <w:t>/</w:t>
            </w:r>
            <w:r w:rsidR="00D208C1">
              <w:t>2,0</w:t>
            </w:r>
            <w:r w:rsidRPr="001D677C">
              <w:t>)</w:t>
            </w:r>
          </w:p>
        </w:tc>
      </w:tr>
      <w:tr w:rsidR="00023A99" w:rsidRPr="000A37AA" w14:paraId="2856EC7B" w14:textId="77777777" w:rsidTr="000A37AA">
        <w:tc>
          <w:tcPr>
            <w:tcW w:w="3942" w:type="dxa"/>
            <w:shd w:val="clear" w:color="auto" w:fill="auto"/>
            <w:vAlign w:val="center"/>
          </w:tcPr>
          <w:p w14:paraId="3B56623C" w14:textId="77777777" w:rsidR="00023A99" w:rsidRPr="001D677C" w:rsidRDefault="00023A99" w:rsidP="00F02E5D">
            <w:pPr>
              <w:autoSpaceDE w:val="0"/>
              <w:autoSpaceDN w:val="0"/>
              <w:adjustRightInd w:val="0"/>
            </w:pPr>
            <w:r w:rsidRPr="001D677C">
              <w:t>Tytuł</w:t>
            </w:r>
            <w:r w:rsidR="00F02E5D" w:rsidRPr="001D677C">
              <w:t xml:space="preserve"> naukowy</w:t>
            </w:r>
            <w:r w:rsidRPr="001D677C">
              <w:t>/stopień</w:t>
            </w:r>
            <w:r w:rsidR="00F02E5D" w:rsidRPr="001D677C">
              <w:t xml:space="preserve"> naukowy</w:t>
            </w:r>
            <w:r w:rsidRPr="001D677C">
              <w:t>, imię i nazwisko osoby</w:t>
            </w:r>
            <w:r w:rsidR="00F02E5D" w:rsidRPr="001D677C">
              <w:t xml:space="preserve"> </w:t>
            </w:r>
            <w:r w:rsidRPr="001D677C">
              <w:t>odpowiedzialnej za moduł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C035EC0" w14:textId="64E3565C" w:rsidR="00023A99" w:rsidRPr="001D677C" w:rsidRDefault="009413CD" w:rsidP="004C0125">
            <w:r>
              <w:t>dr Agnieszka Ziemiańska / dr Wiktoria Janicka</w:t>
            </w:r>
            <w:r w:rsidR="006537E7">
              <w:t xml:space="preserve"> / mgr inż. Kamila Janicka</w:t>
            </w:r>
          </w:p>
        </w:tc>
      </w:tr>
      <w:tr w:rsidR="00023A99" w:rsidRPr="000A37AA" w14:paraId="15B8A0E5" w14:textId="77777777" w:rsidTr="000A37AA">
        <w:tc>
          <w:tcPr>
            <w:tcW w:w="3942" w:type="dxa"/>
            <w:shd w:val="clear" w:color="auto" w:fill="auto"/>
            <w:vAlign w:val="center"/>
          </w:tcPr>
          <w:p w14:paraId="29BAE08F" w14:textId="77777777" w:rsidR="00023A99" w:rsidRPr="001D677C" w:rsidRDefault="00023A99" w:rsidP="004C0125">
            <w:r w:rsidRPr="001D677C">
              <w:t>Jednostka oferująca moduł</w:t>
            </w:r>
          </w:p>
          <w:p w14:paraId="0145986F" w14:textId="77777777" w:rsidR="00023A99" w:rsidRPr="001D677C" w:rsidRDefault="00023A99" w:rsidP="004C0125"/>
        </w:tc>
        <w:tc>
          <w:tcPr>
            <w:tcW w:w="6543" w:type="dxa"/>
            <w:shd w:val="clear" w:color="auto" w:fill="auto"/>
            <w:vAlign w:val="center"/>
          </w:tcPr>
          <w:p w14:paraId="65F57C91" w14:textId="77633ABC" w:rsidR="00023A99" w:rsidRPr="001D677C" w:rsidRDefault="000C77AF" w:rsidP="004C0125">
            <w:r w:rsidRPr="000C77AF">
              <w:t>Instytut Biologicznych Podstaw Produkcji Zwierzęcej</w:t>
            </w:r>
          </w:p>
        </w:tc>
      </w:tr>
      <w:tr w:rsidR="00023A99" w:rsidRPr="000A37AA" w14:paraId="70E49A54" w14:textId="77777777" w:rsidTr="000A37AA">
        <w:tc>
          <w:tcPr>
            <w:tcW w:w="3942" w:type="dxa"/>
            <w:shd w:val="clear" w:color="auto" w:fill="auto"/>
            <w:vAlign w:val="center"/>
          </w:tcPr>
          <w:p w14:paraId="67012471" w14:textId="77777777" w:rsidR="00023A99" w:rsidRPr="001D677C" w:rsidRDefault="00023A99" w:rsidP="004C0125">
            <w:r w:rsidRPr="001D677C">
              <w:t>Cel modułu</w:t>
            </w:r>
          </w:p>
          <w:p w14:paraId="31DFE62F" w14:textId="77777777" w:rsidR="00023A99" w:rsidRPr="001D677C" w:rsidRDefault="00023A99" w:rsidP="004C0125"/>
        </w:tc>
        <w:tc>
          <w:tcPr>
            <w:tcW w:w="6543" w:type="dxa"/>
            <w:shd w:val="clear" w:color="auto" w:fill="auto"/>
            <w:vAlign w:val="center"/>
          </w:tcPr>
          <w:p w14:paraId="758E5876" w14:textId="348CB07A" w:rsidR="00023A99" w:rsidRPr="001D677C" w:rsidRDefault="00966916" w:rsidP="00BD6CAB">
            <w:r>
              <w:t>Za</w:t>
            </w:r>
            <w:r w:rsidRPr="00966916">
              <w:t xml:space="preserve">poznanie studentów z podstawami </w:t>
            </w:r>
            <w:r>
              <w:t>fizjo</w:t>
            </w:r>
            <w:r w:rsidRPr="00966916">
              <w:t>terapii wspomaganej przez zwierzęta</w:t>
            </w:r>
            <w:r w:rsidR="00BD6CAB">
              <w:t xml:space="preserve"> obejmującej </w:t>
            </w:r>
            <w:r w:rsidR="00BD6CAB" w:rsidRPr="00BD6CAB">
              <w:t xml:space="preserve">wykorzystanie zwierząt jako wsparcia w terapii ruchowej oraz emocjonalnej </w:t>
            </w:r>
            <w:r w:rsidR="00BD6CAB">
              <w:t>podopiecznego</w:t>
            </w:r>
            <w:r w:rsidRPr="00966916">
              <w:t xml:space="preserve">. </w:t>
            </w:r>
          </w:p>
        </w:tc>
      </w:tr>
      <w:tr w:rsidR="00023A99" w:rsidRPr="000A37AA" w14:paraId="769C963D" w14:textId="77777777" w:rsidTr="000A37AA">
        <w:trPr>
          <w:trHeight w:val="236"/>
        </w:trPr>
        <w:tc>
          <w:tcPr>
            <w:tcW w:w="3942" w:type="dxa"/>
            <w:vMerge w:val="restart"/>
            <w:shd w:val="clear" w:color="auto" w:fill="auto"/>
            <w:vAlign w:val="center"/>
          </w:tcPr>
          <w:p w14:paraId="0D018546" w14:textId="77777777" w:rsidR="00023A99" w:rsidRPr="001D677C" w:rsidRDefault="00023A99" w:rsidP="00206860">
            <w:pPr>
              <w:jc w:val="both"/>
            </w:pPr>
            <w:r w:rsidRPr="001D677C">
              <w:t xml:space="preserve">Efekty </w:t>
            </w:r>
            <w:r w:rsidR="00D2747A" w:rsidRPr="001D677C">
              <w:t>uczenia się</w:t>
            </w:r>
            <w:r w:rsidR="00206860" w:rsidRPr="001D677C">
              <w:t xml:space="preserve"> dla modułu </w:t>
            </w:r>
            <w:r w:rsidRPr="001D677C">
              <w:t>to opis zasobu wiedzy, umiejętności i kompetencji społecznych, które student osi</w:t>
            </w:r>
            <w:r w:rsidR="000F587A" w:rsidRPr="001D677C">
              <w:t>ągnie</w:t>
            </w:r>
            <w:r w:rsidR="00206860" w:rsidRPr="001D677C">
              <w:t xml:space="preserve"> po zrealizowaniu zajęć</w:t>
            </w:r>
            <w:r w:rsidR="000F587A" w:rsidRPr="001D677C">
              <w:t>.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E62928B" w14:textId="512957B1" w:rsidR="00880F5C" w:rsidRPr="001D677C" w:rsidRDefault="00023A99" w:rsidP="008C77FD">
            <w:r w:rsidRPr="001D677C">
              <w:rPr>
                <w:b/>
              </w:rPr>
              <w:t>Wiedza</w:t>
            </w:r>
            <w:r w:rsidR="0057240B" w:rsidRPr="001D677C">
              <w:t>:</w:t>
            </w:r>
          </w:p>
        </w:tc>
      </w:tr>
      <w:tr w:rsidR="00023A99" w:rsidRPr="000A37AA" w14:paraId="318258F8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703CA7C1" w14:textId="77777777" w:rsidR="00023A99" w:rsidRPr="001D677C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61FC9238" w14:textId="3ED4F31C" w:rsidR="00023A99" w:rsidRPr="001D677C" w:rsidRDefault="00A25D78" w:rsidP="004C0125">
            <w:r w:rsidRPr="001D677C">
              <w:t>W</w:t>
            </w:r>
            <w:r w:rsidR="00023A99" w:rsidRPr="001D677C">
              <w:t>1.</w:t>
            </w:r>
            <w:r w:rsidR="00576767" w:rsidRPr="001D677C">
              <w:t xml:space="preserve"> </w:t>
            </w:r>
            <w:r w:rsidR="00F548C4" w:rsidRPr="001D677C">
              <w:t xml:space="preserve">Student </w:t>
            </w:r>
            <w:r w:rsidR="00966916">
              <w:t xml:space="preserve">posiada podstawową </w:t>
            </w:r>
            <w:r w:rsidR="00966916" w:rsidRPr="00966916">
              <w:t>wiedz</w:t>
            </w:r>
            <w:r w:rsidR="00966916">
              <w:t>ę</w:t>
            </w:r>
            <w:r w:rsidR="00966916" w:rsidRPr="00966916">
              <w:t xml:space="preserve"> na </w:t>
            </w:r>
            <w:r w:rsidR="00966916">
              <w:t xml:space="preserve">temat funkcjonowania organizmu człowieka oraz schorzeń i zaburzeń najczęściej poddawanych fizjoterapii z udziałem zwierząt </w:t>
            </w:r>
          </w:p>
        </w:tc>
      </w:tr>
      <w:tr w:rsidR="00023A99" w:rsidRPr="000A37AA" w14:paraId="2BA08A04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709BE7C6" w14:textId="77777777" w:rsidR="00023A99" w:rsidRPr="001D677C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28179449" w14:textId="77D16874" w:rsidR="00023A99" w:rsidRPr="001D677C" w:rsidRDefault="00A25D78" w:rsidP="004C0125">
            <w:r w:rsidRPr="001D677C">
              <w:t>W</w:t>
            </w:r>
            <w:r w:rsidR="00023A99" w:rsidRPr="001D677C">
              <w:t>2.</w:t>
            </w:r>
            <w:r w:rsidR="00F548C4" w:rsidRPr="001D677C">
              <w:t xml:space="preserve"> </w:t>
            </w:r>
            <w:r w:rsidR="00966916">
              <w:t xml:space="preserve">Student posiada wiedzę </w:t>
            </w:r>
            <w:r w:rsidR="00966916" w:rsidRPr="00966916">
              <w:t>na temat możliwości wykorzystania zwierząt w procesie rehabilitacji</w:t>
            </w:r>
            <w:r w:rsidR="00BD6CAB">
              <w:t xml:space="preserve"> </w:t>
            </w:r>
            <w:r w:rsidR="00BD6CAB" w:rsidRPr="00BD6CAB">
              <w:t>i wsparci</w:t>
            </w:r>
            <w:r w:rsidR="00BD6CAB">
              <w:t>u</w:t>
            </w:r>
            <w:r w:rsidR="00BD6CAB" w:rsidRPr="00BD6CAB">
              <w:t xml:space="preserve"> </w:t>
            </w:r>
            <w:r w:rsidR="0025372A">
              <w:t>emocjonalnym</w:t>
            </w:r>
            <w:r w:rsidR="00BD6CAB" w:rsidRPr="00BD6CAB">
              <w:t xml:space="preserve"> </w:t>
            </w:r>
            <w:r w:rsidR="00BD6CAB">
              <w:t>podopiecznego</w:t>
            </w:r>
          </w:p>
        </w:tc>
      </w:tr>
      <w:tr w:rsidR="00023A99" w:rsidRPr="000A37AA" w14:paraId="0611B7A4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48DB7898" w14:textId="77777777" w:rsidR="00023A99" w:rsidRPr="001D677C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26AE4174" w14:textId="77777777" w:rsidR="00A54329" w:rsidRPr="001D677C" w:rsidRDefault="00023A99" w:rsidP="00CC5CE1">
            <w:r w:rsidRPr="001D677C">
              <w:rPr>
                <w:b/>
              </w:rPr>
              <w:t>Umiejętności</w:t>
            </w:r>
            <w:r w:rsidR="008C77FD" w:rsidRPr="001D677C">
              <w:t>:</w:t>
            </w:r>
          </w:p>
        </w:tc>
      </w:tr>
      <w:tr w:rsidR="00023A99" w:rsidRPr="000A37AA" w14:paraId="45442645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70BEC067" w14:textId="77777777" w:rsidR="00023A99" w:rsidRPr="001D677C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60E8279A" w14:textId="7D347E6E" w:rsidR="00023A99" w:rsidRPr="001D677C" w:rsidRDefault="00A25D78" w:rsidP="004C0125">
            <w:r w:rsidRPr="001D677C">
              <w:t>U</w:t>
            </w:r>
            <w:r w:rsidR="00023A99" w:rsidRPr="001D677C">
              <w:t>1.</w:t>
            </w:r>
            <w:r w:rsidR="00F548C4" w:rsidRPr="001D677C">
              <w:t xml:space="preserve"> Student potrafi </w:t>
            </w:r>
            <w:r w:rsidR="00BD6CAB" w:rsidRPr="00BD6CAB">
              <w:t>integrowa</w:t>
            </w:r>
            <w:r w:rsidR="00BD6CAB">
              <w:t>ć</w:t>
            </w:r>
            <w:r w:rsidR="00BD6CAB" w:rsidRPr="00BD6CAB">
              <w:t xml:space="preserve"> tradycyjn</w:t>
            </w:r>
            <w:r w:rsidR="00BD6CAB">
              <w:t>e</w:t>
            </w:r>
            <w:r w:rsidR="00BD6CAB" w:rsidRPr="00BD6CAB">
              <w:t xml:space="preserve"> metod</w:t>
            </w:r>
            <w:r w:rsidR="00BD6CAB">
              <w:t>y</w:t>
            </w:r>
            <w:r w:rsidR="00BD6CAB" w:rsidRPr="00BD6CAB">
              <w:t xml:space="preserve"> fizjoterapii z elementami terapii z udziałem zwierząt, przy zachowaniu zasad bezpieczeństwa, etyki oraz dobrostanu zarówno pacjenta, jak i zwierzęcia.</w:t>
            </w:r>
          </w:p>
        </w:tc>
      </w:tr>
      <w:tr w:rsidR="00023A99" w:rsidRPr="000A37AA" w14:paraId="0F322407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627D1169" w14:textId="77777777" w:rsidR="00023A99" w:rsidRPr="001D677C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7311DC02" w14:textId="4FC8D479" w:rsidR="00023A99" w:rsidRPr="001D677C" w:rsidRDefault="00A25D78" w:rsidP="004C0125">
            <w:r w:rsidRPr="001D677C">
              <w:t>U</w:t>
            </w:r>
            <w:r w:rsidR="00023A99" w:rsidRPr="001D677C">
              <w:t>2.</w:t>
            </w:r>
            <w:r w:rsidR="00ED29B3">
              <w:t xml:space="preserve"> </w:t>
            </w:r>
            <w:r w:rsidR="00F548C4" w:rsidRPr="001D677C">
              <w:t xml:space="preserve">Student potrafi </w:t>
            </w:r>
            <w:r w:rsidR="00BD6CAB">
              <w:t>przygotować program zajęć</w:t>
            </w:r>
            <w:r w:rsidR="00673BD4">
              <w:t xml:space="preserve"> animaloterapeutycznych,</w:t>
            </w:r>
            <w:r w:rsidR="00BD6CAB">
              <w:t xml:space="preserve"> obejmujących ćwiczenia z zakresu motoryki, równowagi</w:t>
            </w:r>
            <w:r w:rsidR="00EE5100">
              <w:t xml:space="preserve"> oraz</w:t>
            </w:r>
            <w:r w:rsidR="00BD6CAB">
              <w:t xml:space="preserve"> siły i wytrzymałości w zależności od potrzeb i możliwości podopiecznego</w:t>
            </w:r>
          </w:p>
        </w:tc>
      </w:tr>
      <w:tr w:rsidR="00023A99" w:rsidRPr="000A37AA" w14:paraId="5AA0DFAD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119CD838" w14:textId="77777777" w:rsidR="00023A99" w:rsidRPr="001D677C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491F8E3F" w14:textId="77777777" w:rsidR="00A3680B" w:rsidRPr="001D677C" w:rsidRDefault="00023A99" w:rsidP="00CC5CE1">
            <w:pPr>
              <w:rPr>
                <w:b/>
              </w:rPr>
            </w:pPr>
            <w:r w:rsidRPr="001D677C">
              <w:rPr>
                <w:b/>
              </w:rPr>
              <w:t>Kompetencje społeczne:</w:t>
            </w:r>
            <w:r w:rsidR="002206ED" w:rsidRPr="001D677C">
              <w:rPr>
                <w:b/>
              </w:rPr>
              <w:t xml:space="preserve"> </w:t>
            </w:r>
          </w:p>
        </w:tc>
      </w:tr>
      <w:tr w:rsidR="00023A99" w:rsidRPr="000A37AA" w14:paraId="0E048C66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68B1D30D" w14:textId="77777777" w:rsidR="00023A99" w:rsidRPr="001D677C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08FA8673" w14:textId="38F9EE3A" w:rsidR="00023A99" w:rsidRPr="001D677C" w:rsidRDefault="00A25D78" w:rsidP="004C0125">
            <w:r w:rsidRPr="001D677C">
              <w:t>K</w:t>
            </w:r>
            <w:r w:rsidR="00023A99" w:rsidRPr="001D677C">
              <w:t>1.</w:t>
            </w:r>
            <w:r w:rsidR="000D06E7" w:rsidRPr="001D677C">
              <w:t xml:space="preserve"> Student ma świadomość konieczności </w:t>
            </w:r>
            <w:r w:rsidR="00EA371A">
              <w:t>współ</w:t>
            </w:r>
            <w:r w:rsidR="000D06E7" w:rsidRPr="001D677C">
              <w:t>pracy w zespole</w:t>
            </w:r>
            <w:r w:rsidR="00EA371A">
              <w:t xml:space="preserve"> terapeutycznym z udziałem fizjoterapeuty</w:t>
            </w:r>
            <w:r w:rsidR="000D06E7" w:rsidRPr="001D677C">
              <w:t xml:space="preserve"> w celu </w:t>
            </w:r>
            <w:r w:rsidR="002A58B0">
              <w:t xml:space="preserve">zapewnienia </w:t>
            </w:r>
            <w:r w:rsidR="00EA371A">
              <w:t xml:space="preserve">skutecznej i </w:t>
            </w:r>
            <w:r w:rsidR="002A58B0">
              <w:t>bezpiecz</w:t>
            </w:r>
            <w:r w:rsidR="00EA371A">
              <w:t xml:space="preserve">nej rehabilitacji z udziałem zwierząt </w:t>
            </w:r>
          </w:p>
        </w:tc>
      </w:tr>
      <w:tr w:rsidR="00ED29B3" w:rsidRPr="000A37AA" w14:paraId="799F983E" w14:textId="77777777" w:rsidTr="000A37AA">
        <w:tc>
          <w:tcPr>
            <w:tcW w:w="3942" w:type="dxa"/>
            <w:shd w:val="clear" w:color="auto" w:fill="auto"/>
            <w:vAlign w:val="center"/>
          </w:tcPr>
          <w:p w14:paraId="5F8AD562" w14:textId="7E182CC2" w:rsidR="00ED29B3" w:rsidRPr="001D677C" w:rsidRDefault="00ED29B3" w:rsidP="00ED29B3">
            <w:r w:rsidRPr="00A27A06">
              <w:t>Odniesienie modułowych efektów uczenia się do kierunkowych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F5B45B5" w14:textId="5E0905D4" w:rsidR="00ED29B3" w:rsidRDefault="00ED29B3" w:rsidP="00ED29B3">
            <w:pPr>
              <w:jc w:val="both"/>
            </w:pPr>
            <w:r>
              <w:t xml:space="preserve">W1 – </w:t>
            </w:r>
            <w:r w:rsidR="00CA7D33" w:rsidRPr="00CA7D33">
              <w:t>A_W03</w:t>
            </w:r>
            <w:r w:rsidR="00CA7D33">
              <w:t xml:space="preserve">, </w:t>
            </w:r>
            <w:r w:rsidRPr="00ED29B3">
              <w:t>A_W0</w:t>
            </w:r>
            <w:r w:rsidR="00A9510B">
              <w:t>5</w:t>
            </w:r>
          </w:p>
          <w:p w14:paraId="3F0A54A9" w14:textId="7CECE2E7" w:rsidR="00ED29B3" w:rsidRDefault="00ED29B3" w:rsidP="00ED29B3">
            <w:pPr>
              <w:jc w:val="both"/>
            </w:pPr>
            <w:r>
              <w:t>W2 – A_W0</w:t>
            </w:r>
            <w:r w:rsidR="00CA7D33">
              <w:t xml:space="preserve">5, </w:t>
            </w:r>
            <w:r w:rsidR="00CA7D33" w:rsidRPr="00CA7D33">
              <w:t>A_W06</w:t>
            </w:r>
          </w:p>
          <w:p w14:paraId="6FC4A551" w14:textId="23C935AA" w:rsidR="00ED29B3" w:rsidRDefault="00ED29B3" w:rsidP="00ED29B3">
            <w:pPr>
              <w:jc w:val="both"/>
            </w:pPr>
            <w:r>
              <w:t>U1 – A_U02</w:t>
            </w:r>
            <w:r w:rsidR="00CA7D33">
              <w:t xml:space="preserve">, </w:t>
            </w:r>
            <w:r w:rsidR="00CA7D33" w:rsidRPr="00CA7D33">
              <w:t>A_U05</w:t>
            </w:r>
          </w:p>
          <w:p w14:paraId="38E8BBBC" w14:textId="150734D9" w:rsidR="00ED29B3" w:rsidRDefault="00ED29B3" w:rsidP="00ED29B3">
            <w:pPr>
              <w:jc w:val="both"/>
            </w:pPr>
            <w:r>
              <w:t>U2 – A_U04, A_U05, A_U06</w:t>
            </w:r>
          </w:p>
          <w:p w14:paraId="6C28F082" w14:textId="6A557FE4" w:rsidR="00ED29B3" w:rsidRPr="001D677C" w:rsidRDefault="00ED29B3" w:rsidP="00ED29B3">
            <w:pPr>
              <w:jc w:val="both"/>
            </w:pPr>
            <w:r>
              <w:t>K1 – A-K02</w:t>
            </w:r>
            <w:r w:rsidR="00EA371A">
              <w:t xml:space="preserve">, </w:t>
            </w:r>
            <w:r w:rsidR="00EA371A" w:rsidRPr="00EA371A">
              <w:t>A_K03</w:t>
            </w:r>
          </w:p>
        </w:tc>
      </w:tr>
      <w:tr w:rsidR="00ED29B3" w:rsidRPr="000A37AA" w14:paraId="3C589A9D" w14:textId="77777777" w:rsidTr="000A37AA">
        <w:tc>
          <w:tcPr>
            <w:tcW w:w="3942" w:type="dxa"/>
            <w:shd w:val="clear" w:color="auto" w:fill="auto"/>
            <w:vAlign w:val="center"/>
          </w:tcPr>
          <w:p w14:paraId="3E7F8409" w14:textId="007A02C5" w:rsidR="00ED29B3" w:rsidRPr="001D677C" w:rsidRDefault="00ED29B3" w:rsidP="00ED29B3">
            <w:r w:rsidRPr="00A27A06">
              <w:t>Odniesienie modułowych efektów uczenia się do efektów inżynierskich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9A2DEC4" w14:textId="77777777" w:rsidR="00ED29B3" w:rsidRDefault="00B44211" w:rsidP="00ED29B3">
            <w:pPr>
              <w:jc w:val="both"/>
              <w:rPr>
                <w:spacing w:val="-4"/>
              </w:rPr>
            </w:pPr>
            <w:r w:rsidRPr="008A4E1D">
              <w:rPr>
                <w:spacing w:val="-4"/>
              </w:rPr>
              <w:t>InzA_W03</w:t>
            </w:r>
          </w:p>
          <w:p w14:paraId="30E97877" w14:textId="77777777" w:rsidR="00B44211" w:rsidRDefault="00B44211" w:rsidP="00ED29B3">
            <w:pPr>
              <w:jc w:val="both"/>
              <w:rPr>
                <w:spacing w:val="-4"/>
              </w:rPr>
            </w:pPr>
            <w:r>
              <w:rPr>
                <w:spacing w:val="-4"/>
              </w:rPr>
              <w:t>InzA_</w:t>
            </w:r>
            <w:r w:rsidRPr="00CC617B">
              <w:rPr>
                <w:spacing w:val="-4"/>
              </w:rPr>
              <w:t>U02</w:t>
            </w:r>
          </w:p>
          <w:p w14:paraId="3CF9204A" w14:textId="20782875" w:rsidR="00B44211" w:rsidRPr="001D677C" w:rsidRDefault="00B44211" w:rsidP="00ED29B3">
            <w:pPr>
              <w:jc w:val="both"/>
            </w:pPr>
            <w:r>
              <w:rPr>
                <w:spacing w:val="-4"/>
              </w:rPr>
              <w:t>InzA_</w:t>
            </w:r>
            <w:r w:rsidRPr="00CC617B">
              <w:rPr>
                <w:spacing w:val="-4"/>
              </w:rPr>
              <w:t>U0</w:t>
            </w:r>
            <w:r>
              <w:rPr>
                <w:spacing w:val="-4"/>
              </w:rPr>
              <w:t>3</w:t>
            </w:r>
          </w:p>
        </w:tc>
      </w:tr>
      <w:tr w:rsidR="00ED29B3" w:rsidRPr="000A37AA" w14:paraId="08C272AD" w14:textId="77777777" w:rsidTr="000A37AA">
        <w:tc>
          <w:tcPr>
            <w:tcW w:w="3942" w:type="dxa"/>
            <w:shd w:val="clear" w:color="auto" w:fill="auto"/>
            <w:vAlign w:val="center"/>
          </w:tcPr>
          <w:p w14:paraId="15D72069" w14:textId="132885DD" w:rsidR="00ED29B3" w:rsidRPr="001D677C" w:rsidRDefault="00ED29B3" w:rsidP="00ED29B3">
            <w:r w:rsidRPr="001D677C">
              <w:t xml:space="preserve">Wymagania wstępne i dodatkowe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903257F" w14:textId="14A42233" w:rsidR="00ED29B3" w:rsidRPr="001D677C" w:rsidRDefault="00ED29B3" w:rsidP="00ED29B3">
            <w:pPr>
              <w:jc w:val="both"/>
            </w:pPr>
            <w:r w:rsidRPr="001D677C">
              <w:t xml:space="preserve">- </w:t>
            </w:r>
          </w:p>
        </w:tc>
      </w:tr>
      <w:tr w:rsidR="00ED29B3" w:rsidRPr="000A37AA" w14:paraId="6F26C113" w14:textId="77777777" w:rsidTr="000A37AA">
        <w:tc>
          <w:tcPr>
            <w:tcW w:w="3942" w:type="dxa"/>
            <w:shd w:val="clear" w:color="auto" w:fill="auto"/>
            <w:vAlign w:val="center"/>
          </w:tcPr>
          <w:p w14:paraId="7AA08DD0" w14:textId="77777777" w:rsidR="00ED29B3" w:rsidRPr="001D677C" w:rsidRDefault="00ED29B3" w:rsidP="00ED29B3">
            <w:r w:rsidRPr="001D677C">
              <w:t xml:space="preserve">Treści programowe modułu </w:t>
            </w:r>
          </w:p>
          <w:p w14:paraId="7C6D582C" w14:textId="77777777" w:rsidR="00ED29B3" w:rsidRPr="001D677C" w:rsidRDefault="00ED29B3" w:rsidP="00ED29B3"/>
        </w:tc>
        <w:tc>
          <w:tcPr>
            <w:tcW w:w="6543" w:type="dxa"/>
            <w:shd w:val="clear" w:color="auto" w:fill="auto"/>
            <w:vAlign w:val="center"/>
          </w:tcPr>
          <w:p w14:paraId="09DC9AAE" w14:textId="2EC42321" w:rsidR="00ED29B3" w:rsidRPr="001D677C" w:rsidRDefault="00232E38" w:rsidP="00ED29B3">
            <w:r>
              <w:t xml:space="preserve">Medyczne podstawy fizjoterapii wspomaganej przez zwierzęta.  Schorzenia i zaburzenia najczęściej poddawane fizjoterapii z udziałem zwierząt. Ćwiczenia z zakresu motoryki dużej i małej, koordynacji ruchowej, </w:t>
            </w:r>
            <w:r w:rsidR="00603C48">
              <w:t xml:space="preserve">schematu ciała, </w:t>
            </w:r>
            <w:r>
              <w:t xml:space="preserve">sensoryczno-motoryczne, równoważne, gimnastyczne, manipulacyjne, zręcznościowe. </w:t>
            </w:r>
            <w:r>
              <w:lastRenderedPageBreak/>
              <w:t xml:space="preserve">Reedukacja czynności dnia codziennego oraz terapia ręki z udziałem zwierząt. </w:t>
            </w:r>
            <w:r w:rsidR="00603C48">
              <w:t>Sport i rekreacja z udziałem zwierząt jako forma fizjoterapii. Możliwości wykorzystanie różnych gatunków zwierząt w rehabilitacji pacjentów z określonymi problemami.</w:t>
            </w:r>
            <w:r w:rsidR="00925327">
              <w:t xml:space="preserve"> </w:t>
            </w:r>
            <w:r w:rsidR="00EF6881" w:rsidRPr="00EF6881">
              <w:t xml:space="preserve">Dobieranie ćwiczeń i gatunku zwierzęcia do możliwości podopiecznego. </w:t>
            </w:r>
            <w:r>
              <w:t>P</w:t>
            </w:r>
            <w:r w:rsidRPr="00232E38">
              <w:t>rzygotowa</w:t>
            </w:r>
            <w:r>
              <w:t>nie</w:t>
            </w:r>
            <w:r w:rsidRPr="00232E38">
              <w:t xml:space="preserve"> program</w:t>
            </w:r>
            <w:r>
              <w:t>u</w:t>
            </w:r>
            <w:r w:rsidRPr="00232E38">
              <w:t xml:space="preserve"> zajęć obejmujących ćwiczenia </w:t>
            </w:r>
            <w:r>
              <w:t xml:space="preserve">z zakresu usprawniania różnych funkcji organizmu </w:t>
            </w:r>
            <w:r w:rsidR="001D4FEB">
              <w:t>z zachowaniem zasad dobrostanu i bezpieczeństwa</w:t>
            </w:r>
            <w:r w:rsidR="00EF6881">
              <w:t xml:space="preserve"> oraz z uwzględnieniem potrzeb pacjenta</w:t>
            </w:r>
            <w:r w:rsidR="00ED29B3" w:rsidRPr="001D677C">
              <w:t xml:space="preserve">. </w:t>
            </w:r>
          </w:p>
        </w:tc>
      </w:tr>
      <w:tr w:rsidR="00ED29B3" w:rsidRPr="000A37AA" w14:paraId="5B87D1B4" w14:textId="77777777" w:rsidTr="000A37AA">
        <w:tc>
          <w:tcPr>
            <w:tcW w:w="3942" w:type="dxa"/>
            <w:shd w:val="clear" w:color="auto" w:fill="auto"/>
            <w:vAlign w:val="center"/>
          </w:tcPr>
          <w:p w14:paraId="3CC9FB20" w14:textId="77777777" w:rsidR="00ED29B3" w:rsidRPr="001D677C" w:rsidRDefault="00ED29B3" w:rsidP="00ED29B3">
            <w:r w:rsidRPr="001D677C">
              <w:lastRenderedPageBreak/>
              <w:t>Wykaz literatury podstawowej i uzupełniającej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BB3D2F8" w14:textId="77777777" w:rsidR="00ED29B3" w:rsidRPr="001D677C" w:rsidRDefault="00ED29B3" w:rsidP="00ED29B3">
            <w:pPr>
              <w:rPr>
                <w:b/>
                <w:i/>
              </w:rPr>
            </w:pPr>
            <w:r w:rsidRPr="001D677C">
              <w:rPr>
                <w:b/>
                <w:i/>
              </w:rPr>
              <w:t xml:space="preserve">Literatura podstawowa: </w:t>
            </w:r>
          </w:p>
          <w:p w14:paraId="61EE03A2" w14:textId="77777777" w:rsidR="00A61B61" w:rsidRPr="00A61B61" w:rsidRDefault="0087047E" w:rsidP="00A61B61">
            <w:pPr>
              <w:rPr>
                <w:iCs/>
              </w:rPr>
            </w:pPr>
            <w:r>
              <w:rPr>
                <w:iCs/>
              </w:rPr>
              <w:t xml:space="preserve">- </w:t>
            </w:r>
            <w:r w:rsidR="00A61B61" w:rsidRPr="00A61B61">
              <w:rPr>
                <w:iCs/>
              </w:rPr>
              <w:t>Hipoterapia: wskazania, metody, ćwiczenia. Bojarczuk J., 2018</w:t>
            </w:r>
          </w:p>
          <w:p w14:paraId="29C1D955" w14:textId="45CEECA3" w:rsidR="0087047E" w:rsidRDefault="00A61B61" w:rsidP="00A61B61">
            <w:pPr>
              <w:rPr>
                <w:iCs/>
              </w:rPr>
            </w:pPr>
            <w:r w:rsidRPr="00A61B61">
              <w:rPr>
                <w:iCs/>
              </w:rPr>
              <w:t xml:space="preserve">- </w:t>
            </w:r>
            <w:r w:rsidR="00193BBE" w:rsidRPr="00193BBE">
              <w:rPr>
                <w:iCs/>
              </w:rPr>
              <w:t>Hipoterapia</w:t>
            </w:r>
            <w:r w:rsidR="00BB0D7D">
              <w:rPr>
                <w:iCs/>
              </w:rPr>
              <w:t>.</w:t>
            </w:r>
            <w:r w:rsidR="00193BBE" w:rsidRPr="00193BBE">
              <w:rPr>
                <w:iCs/>
              </w:rPr>
              <w:t xml:space="preserve"> Fizjoterapia na koniu i przy koniu</w:t>
            </w:r>
            <w:r w:rsidR="00193BBE">
              <w:rPr>
                <w:iCs/>
              </w:rPr>
              <w:t>. Strauss I., 2012</w:t>
            </w:r>
          </w:p>
          <w:p w14:paraId="3CDCA210" w14:textId="3B68428E" w:rsidR="00EA72CD" w:rsidRDefault="00EA72CD" w:rsidP="00A61B61">
            <w:pPr>
              <w:rPr>
                <w:iCs/>
              </w:rPr>
            </w:pPr>
            <w:r>
              <w:rPr>
                <w:iCs/>
              </w:rPr>
              <w:t xml:space="preserve">- </w:t>
            </w:r>
            <w:r w:rsidRPr="00EA72CD">
              <w:rPr>
                <w:iCs/>
              </w:rPr>
              <w:t>Podstawy fizjoterapii</w:t>
            </w:r>
            <w:r>
              <w:t xml:space="preserve"> </w:t>
            </w:r>
            <w:r w:rsidRPr="00EA72CD">
              <w:rPr>
                <w:iCs/>
              </w:rPr>
              <w:t>cz. 1 - podstawy teoretyczne i wybrane aspekty praktyczne</w:t>
            </w:r>
            <w:r>
              <w:rPr>
                <w:iCs/>
              </w:rPr>
              <w:t>. Nowotny J., 2004.</w:t>
            </w:r>
          </w:p>
          <w:p w14:paraId="7F88D583" w14:textId="77777777" w:rsidR="00A61B61" w:rsidRPr="00107B17" w:rsidRDefault="00A61B61" w:rsidP="00A61B61">
            <w:pPr>
              <w:rPr>
                <w:iCs/>
              </w:rPr>
            </w:pPr>
          </w:p>
          <w:p w14:paraId="1ECC15DF" w14:textId="77777777" w:rsidR="00ED29B3" w:rsidRPr="00107B17" w:rsidRDefault="00ED29B3" w:rsidP="00ED29B3">
            <w:pPr>
              <w:rPr>
                <w:b/>
                <w:i/>
              </w:rPr>
            </w:pPr>
            <w:r w:rsidRPr="00107B17">
              <w:rPr>
                <w:b/>
                <w:i/>
              </w:rPr>
              <w:t>Literatura uzupełniająca:</w:t>
            </w:r>
          </w:p>
          <w:p w14:paraId="687F564D" w14:textId="7BD75638" w:rsidR="00ED29B3" w:rsidRDefault="0087047E" w:rsidP="00ED29B3">
            <w:pPr>
              <w:rPr>
                <w:iCs/>
              </w:rPr>
            </w:pPr>
            <w:r>
              <w:rPr>
                <w:iCs/>
              </w:rPr>
              <w:t xml:space="preserve">- </w:t>
            </w:r>
            <w:r w:rsidR="00CA4BC7" w:rsidRPr="00CA4BC7">
              <w:rPr>
                <w:iCs/>
              </w:rPr>
              <w:t>Kinezyterapia. Tom II. Zembaty A., 2003.</w:t>
            </w:r>
          </w:p>
          <w:p w14:paraId="1DE44C97" w14:textId="77777777" w:rsidR="0087047E" w:rsidRDefault="0087047E" w:rsidP="00ED29B3">
            <w:pPr>
              <w:rPr>
                <w:iCs/>
              </w:rPr>
            </w:pPr>
            <w:r>
              <w:rPr>
                <w:iCs/>
              </w:rPr>
              <w:t xml:space="preserve">- </w:t>
            </w:r>
            <w:r w:rsidR="00CA4BC7" w:rsidRPr="00CA4BC7">
              <w:rPr>
                <w:iCs/>
              </w:rPr>
              <w:t>Metodyka i technika ćwiczeń leczniczych w kinezyterapii</w:t>
            </w:r>
            <w:r w:rsidR="00CA4BC7">
              <w:rPr>
                <w:iCs/>
              </w:rPr>
              <w:t xml:space="preserve">. </w:t>
            </w:r>
            <w:r w:rsidR="00CA4BC7" w:rsidRPr="00CA4BC7">
              <w:rPr>
                <w:iCs/>
              </w:rPr>
              <w:t>Ilias</w:t>
            </w:r>
            <w:r w:rsidR="00CA4BC7">
              <w:rPr>
                <w:iCs/>
              </w:rPr>
              <w:t xml:space="preserve"> D., 2013.</w:t>
            </w:r>
          </w:p>
          <w:p w14:paraId="3443839A" w14:textId="4C116A3D" w:rsidR="00EE44BA" w:rsidRDefault="00EE44BA" w:rsidP="00ED29B3">
            <w:pPr>
              <w:rPr>
                <w:iCs/>
              </w:rPr>
            </w:pPr>
            <w:r>
              <w:rPr>
                <w:iCs/>
              </w:rPr>
              <w:t xml:space="preserve">- </w:t>
            </w:r>
            <w:r w:rsidRPr="00EE44BA">
              <w:rPr>
                <w:iCs/>
              </w:rPr>
              <w:t>Zasady jazdy konnej Podstawowe wyszkolenie jeźdźca i konia Część 1</w:t>
            </w:r>
            <w:r>
              <w:rPr>
                <w:iCs/>
              </w:rPr>
              <w:t xml:space="preserve">. </w:t>
            </w:r>
            <w:r w:rsidRPr="00EE44BA">
              <w:rPr>
                <w:iCs/>
              </w:rPr>
              <w:t>Morciniec</w:t>
            </w:r>
            <w:r>
              <w:rPr>
                <w:iCs/>
              </w:rPr>
              <w:t xml:space="preserve"> E., 2003.</w:t>
            </w:r>
          </w:p>
          <w:p w14:paraId="73A88B44" w14:textId="53E4D086" w:rsidR="00087C5D" w:rsidRDefault="00087C5D" w:rsidP="00ED29B3">
            <w:pPr>
              <w:rPr>
                <w:iCs/>
              </w:rPr>
            </w:pPr>
            <w:r>
              <w:rPr>
                <w:iCs/>
              </w:rPr>
              <w:t xml:space="preserve">- </w:t>
            </w:r>
            <w:r w:rsidRPr="00087C5D">
              <w:rPr>
                <w:iCs/>
              </w:rPr>
              <w:t>Fitness z psem. Program ćwiczeń na codzienny spacer. Hester E. M., 2016</w:t>
            </w:r>
          </w:p>
          <w:p w14:paraId="253774C8" w14:textId="3B479FEC" w:rsidR="00CA4BC7" w:rsidRPr="001D677C" w:rsidRDefault="00CA4BC7" w:rsidP="00ED29B3">
            <w:r>
              <w:rPr>
                <w:iCs/>
              </w:rPr>
              <w:t xml:space="preserve">- </w:t>
            </w:r>
            <w:r w:rsidR="00BB0D7D">
              <w:rPr>
                <w:iCs/>
              </w:rPr>
              <w:t>artykuły naukowe z zakresu rehabilitacji z udziałem zwierząt w różnych jednostkach chorobowych</w:t>
            </w:r>
          </w:p>
        </w:tc>
      </w:tr>
      <w:tr w:rsidR="00ED29B3" w:rsidRPr="000A37AA" w14:paraId="23B77086" w14:textId="77777777" w:rsidTr="000A37AA">
        <w:tc>
          <w:tcPr>
            <w:tcW w:w="3942" w:type="dxa"/>
            <w:shd w:val="clear" w:color="auto" w:fill="auto"/>
            <w:vAlign w:val="center"/>
          </w:tcPr>
          <w:p w14:paraId="0484D750" w14:textId="77777777" w:rsidR="00ED29B3" w:rsidRPr="001D677C" w:rsidRDefault="00ED29B3" w:rsidP="00ED29B3">
            <w:r w:rsidRPr="001D677C">
              <w:t>Planowane formy/działania/metody dydaktyczne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744C145" w14:textId="77777777" w:rsidR="00ED29B3" w:rsidRPr="001D677C" w:rsidRDefault="00ED29B3" w:rsidP="00ED29B3">
            <w:r w:rsidRPr="00EF6881">
              <w:t>Wykład, ćwiczenia, projekty.</w:t>
            </w:r>
            <w:r w:rsidRPr="001D677C">
              <w:t xml:space="preserve"> </w:t>
            </w:r>
          </w:p>
        </w:tc>
      </w:tr>
      <w:tr w:rsidR="00ED29B3" w:rsidRPr="000A37AA" w14:paraId="6EBDC2A7" w14:textId="77777777" w:rsidTr="000A37AA">
        <w:tc>
          <w:tcPr>
            <w:tcW w:w="3942" w:type="dxa"/>
            <w:shd w:val="clear" w:color="auto" w:fill="auto"/>
            <w:vAlign w:val="center"/>
          </w:tcPr>
          <w:p w14:paraId="4F649347" w14:textId="77777777" w:rsidR="00ED29B3" w:rsidRPr="001D677C" w:rsidRDefault="00ED29B3" w:rsidP="00ED29B3">
            <w:r w:rsidRPr="001D677C">
              <w:t>Sposoby weryfikacji oraz formy dokumentowania osiągniętych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3E43DC8" w14:textId="754C691E" w:rsidR="00ED29B3" w:rsidRPr="00107B17" w:rsidRDefault="00ED29B3" w:rsidP="00ED29B3">
            <w:pPr>
              <w:rPr>
                <w:iCs/>
              </w:rPr>
            </w:pPr>
            <w:r w:rsidRPr="00107B17">
              <w:rPr>
                <w:iCs/>
              </w:rPr>
              <w:t xml:space="preserve">W1, W 2 – </w:t>
            </w:r>
            <w:r w:rsidR="00EF6881">
              <w:rPr>
                <w:iCs/>
              </w:rPr>
              <w:t>egzamin</w:t>
            </w:r>
            <w:r w:rsidRPr="00107B17">
              <w:rPr>
                <w:iCs/>
              </w:rPr>
              <w:t xml:space="preserve"> pisemn</w:t>
            </w:r>
            <w:r w:rsidR="00EF6881">
              <w:rPr>
                <w:iCs/>
              </w:rPr>
              <w:t>y</w:t>
            </w:r>
          </w:p>
          <w:p w14:paraId="16230AEF" w14:textId="30F95CFA" w:rsidR="00ED29B3" w:rsidRPr="00107B17" w:rsidRDefault="00ED29B3" w:rsidP="00ED29B3">
            <w:pPr>
              <w:pStyle w:val="Tekstkomentarza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07B17">
              <w:rPr>
                <w:rFonts w:ascii="Times New Roman" w:hAnsi="Times New Roman" w:cs="Times New Roman"/>
                <w:iCs/>
                <w:sz w:val="24"/>
                <w:szCs w:val="24"/>
              </w:rPr>
              <w:t>U1,</w:t>
            </w:r>
            <w:r w:rsidR="008E4BA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107B1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U2 – </w:t>
            </w:r>
            <w:r w:rsidR="00EF6881">
              <w:rPr>
                <w:rFonts w:ascii="Times New Roman" w:hAnsi="Times New Roman" w:cs="Times New Roman"/>
                <w:iCs/>
                <w:sz w:val="24"/>
                <w:szCs w:val="24"/>
              </w:rPr>
              <w:t>egzamin</w:t>
            </w:r>
            <w:r w:rsidRPr="00107B1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pisemn</w:t>
            </w:r>
            <w:r w:rsidR="00EF6881">
              <w:rPr>
                <w:rFonts w:ascii="Times New Roman" w:hAnsi="Times New Roman" w:cs="Times New Roman"/>
                <w:iCs/>
                <w:sz w:val="24"/>
                <w:szCs w:val="24"/>
              </w:rPr>
              <w:t>y</w:t>
            </w:r>
            <w:r w:rsidRPr="00107B1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="00EF6881">
              <w:rPr>
                <w:rFonts w:ascii="Times New Roman" w:hAnsi="Times New Roman" w:cs="Times New Roman"/>
                <w:iCs/>
                <w:sz w:val="24"/>
                <w:szCs w:val="24"/>
              </w:rPr>
              <w:t>p</w:t>
            </w:r>
            <w:r w:rsidR="00EF6881" w:rsidRPr="00EF6881">
              <w:rPr>
                <w:rFonts w:ascii="Times New Roman" w:hAnsi="Times New Roman" w:cs="Times New Roman"/>
                <w:iCs/>
                <w:sz w:val="24"/>
                <w:szCs w:val="24"/>
              </w:rPr>
              <w:t>rzygotowanie programu zajęć obejmujących ćwiczenia usprawnia</w:t>
            </w:r>
            <w:r w:rsidR="00EF6881">
              <w:rPr>
                <w:rFonts w:ascii="Times New Roman" w:hAnsi="Times New Roman" w:cs="Times New Roman"/>
                <w:iCs/>
                <w:sz w:val="24"/>
                <w:szCs w:val="24"/>
              </w:rPr>
              <w:t>jąc</w:t>
            </w:r>
            <w:r w:rsidR="00F6495D">
              <w:rPr>
                <w:rFonts w:ascii="Times New Roman" w:hAnsi="Times New Roman" w:cs="Times New Roman"/>
                <w:iCs/>
                <w:sz w:val="24"/>
                <w:szCs w:val="24"/>
              </w:rPr>
              <w:t>e</w:t>
            </w:r>
            <w:r w:rsidR="00EF6881" w:rsidRPr="00EF688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pacjent</w:t>
            </w:r>
            <w:r w:rsidR="00EF6881">
              <w:rPr>
                <w:rFonts w:ascii="Times New Roman" w:hAnsi="Times New Roman" w:cs="Times New Roman"/>
                <w:iCs/>
                <w:sz w:val="24"/>
                <w:szCs w:val="24"/>
              </w:rPr>
              <w:t>a</w:t>
            </w:r>
            <w:r w:rsidR="00A669A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(praca projektowa)</w:t>
            </w:r>
          </w:p>
          <w:p w14:paraId="59672E3E" w14:textId="61ABC191" w:rsidR="00ED29B3" w:rsidRPr="00107B17" w:rsidRDefault="00ED29B3" w:rsidP="00ED29B3">
            <w:pPr>
              <w:rPr>
                <w:iCs/>
              </w:rPr>
            </w:pPr>
            <w:r w:rsidRPr="00107B17">
              <w:rPr>
                <w:iCs/>
              </w:rPr>
              <w:t xml:space="preserve">K1 – </w:t>
            </w:r>
            <w:r w:rsidR="00EF6881">
              <w:rPr>
                <w:iCs/>
              </w:rPr>
              <w:t>przeprowadzenie zajęć praktycznych na podstawie</w:t>
            </w:r>
            <w:r w:rsidR="001D4FEB">
              <w:rPr>
                <w:iCs/>
              </w:rPr>
              <w:t xml:space="preserve"> przygotowanego </w:t>
            </w:r>
            <w:r w:rsidR="00EF6881">
              <w:rPr>
                <w:iCs/>
              </w:rPr>
              <w:t xml:space="preserve">programu usprawniania </w:t>
            </w:r>
            <w:r w:rsidR="00F6495D">
              <w:rPr>
                <w:iCs/>
              </w:rPr>
              <w:t>pacjenta</w:t>
            </w:r>
          </w:p>
          <w:p w14:paraId="6665DBEF" w14:textId="77777777" w:rsidR="00ED29B3" w:rsidRPr="001D677C" w:rsidRDefault="00ED29B3" w:rsidP="00ED29B3">
            <w:pPr>
              <w:rPr>
                <w:i/>
              </w:rPr>
            </w:pPr>
          </w:p>
          <w:p w14:paraId="6CB350BD" w14:textId="11BF4DE5" w:rsidR="00ED29B3" w:rsidRPr="001D677C" w:rsidRDefault="00ED29B3" w:rsidP="00ED29B3">
            <w:pPr>
              <w:rPr>
                <w:i/>
              </w:rPr>
            </w:pPr>
            <w:r w:rsidRPr="001D677C">
              <w:rPr>
                <w:i/>
                <w:u w:val="single"/>
              </w:rPr>
              <w:t>DOKUMENTOWANIE OSIĄGNIĘTYCH EFEKTÓW UCZENIA SIĘ</w:t>
            </w:r>
            <w:r w:rsidRPr="001D677C">
              <w:rPr>
                <w:i/>
              </w:rPr>
              <w:t xml:space="preserve"> w formie: </w:t>
            </w:r>
            <w:r w:rsidR="00C86AFF">
              <w:rPr>
                <w:i/>
              </w:rPr>
              <w:t xml:space="preserve">egzamin pisemny, </w:t>
            </w:r>
            <w:r w:rsidR="00673BD4">
              <w:rPr>
                <w:i/>
              </w:rPr>
              <w:t>ocena programu zajęć dokumentowana w dzienniku prowadzącego</w:t>
            </w:r>
          </w:p>
          <w:p w14:paraId="362D5899" w14:textId="77777777" w:rsidR="00ED29B3" w:rsidRPr="001D677C" w:rsidRDefault="00ED29B3" w:rsidP="00ED29B3">
            <w:pPr>
              <w:rPr>
                <w:i/>
              </w:rPr>
            </w:pPr>
          </w:p>
          <w:p w14:paraId="04ACBBD4" w14:textId="77777777" w:rsidR="00ED29B3" w:rsidRPr="001D677C" w:rsidRDefault="00ED29B3" w:rsidP="00ED29B3">
            <w:pPr>
              <w:rPr>
                <w:i/>
              </w:rPr>
            </w:pPr>
            <w:r w:rsidRPr="001D677C">
              <w:rPr>
                <w:i/>
              </w:rPr>
              <w:t>Szczegółowe kryteria przy ocenie zaliczenia i prac kontrolnych</w:t>
            </w:r>
          </w:p>
          <w:p w14:paraId="71AE6A1C" w14:textId="77777777" w:rsidR="00ED29B3" w:rsidRPr="00107B17" w:rsidRDefault="00ED29B3" w:rsidP="00ED29B3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107B17">
              <w:rPr>
                <w:iCs/>
              </w:rPr>
              <w:t xml:space="preserve">student wykazuje dostateczny (3,0) stopień wiedzy, umiejętności lub kompetencji, gdy uzyskuje od 51 do 60% sumy punktów określających maksymalny poziom wiedzy lub umiejętności z danego przedmiotu (odpowiednio, przy zaliczeniu cząstkowym – jego części), </w:t>
            </w:r>
          </w:p>
          <w:p w14:paraId="4B29B9EB" w14:textId="77777777" w:rsidR="00ED29B3" w:rsidRPr="00107B17" w:rsidRDefault="00ED29B3" w:rsidP="00ED29B3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107B17">
              <w:rPr>
                <w:iCs/>
              </w:rPr>
              <w:t xml:space="preserve">student wykazuje dostateczny plus (3,5) stopień wiedzy, umiejętności lub kompetencji, gdy uzyskuje od 61 do 70% sumy punktów określających maksymalny poziom wiedzy lub umiejętności z danego przedmiotu (odpowiednio – jego części), </w:t>
            </w:r>
          </w:p>
          <w:p w14:paraId="1ACE4F0E" w14:textId="77777777" w:rsidR="00ED29B3" w:rsidRPr="00107B17" w:rsidRDefault="00ED29B3" w:rsidP="00ED29B3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107B17">
              <w:rPr>
                <w:iCs/>
              </w:rPr>
              <w:t xml:space="preserve">student wykazuje dobry stopień (4,0) wiedzy, umiejętności lub kompetencji, gdy uzyskuje od 71 do 80% sumy punktów określających maksymalny poziom wiedzy lub umiejętności z danego przedmiotu (odpowiednio – jego części), </w:t>
            </w:r>
          </w:p>
          <w:p w14:paraId="77BB8807" w14:textId="77777777" w:rsidR="00ED29B3" w:rsidRPr="00107B17" w:rsidRDefault="00ED29B3" w:rsidP="00ED29B3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rFonts w:eastAsiaTheme="minorHAnsi"/>
                <w:iCs/>
              </w:rPr>
            </w:pPr>
            <w:r w:rsidRPr="00107B17">
              <w:rPr>
                <w:iCs/>
              </w:rPr>
              <w:lastRenderedPageBreak/>
              <w:t>student wykazuje plus dobry stopień (4,5) wiedzy, umiejętności lub kompetencji, gdy uzyskuje od 81 do 90% sumy punktów określających maksymalny poziom wiedzy lub umiejętności z danego przedmiotu (odpowiednio – jego części),</w:t>
            </w:r>
          </w:p>
          <w:p w14:paraId="705E5A5E" w14:textId="77777777" w:rsidR="00ED29B3" w:rsidRPr="001D677C" w:rsidRDefault="00ED29B3" w:rsidP="00ED29B3">
            <w:pPr>
              <w:jc w:val="both"/>
              <w:rPr>
                <w:rFonts w:eastAsiaTheme="minorHAnsi"/>
                <w:i/>
                <w:color w:val="FF0000"/>
              </w:rPr>
            </w:pPr>
            <w:r w:rsidRPr="00107B17">
              <w:rPr>
                <w:iCs/>
              </w:rPr>
              <w:t>student wykazuje bardzo dobry stopień (5,0) wiedzy, umiejętności lub kompetencji, gdy uzyskuje powyżej 91% sumy punktów określających maksymalny poziom wiedzy lub umiejętności z danego przedmiotu (odpowiednio – jego części).</w:t>
            </w:r>
          </w:p>
        </w:tc>
      </w:tr>
      <w:tr w:rsidR="00ED29B3" w:rsidRPr="000A37AA" w14:paraId="56A59F38" w14:textId="77777777" w:rsidTr="000A37AA">
        <w:tc>
          <w:tcPr>
            <w:tcW w:w="3942" w:type="dxa"/>
            <w:shd w:val="clear" w:color="auto" w:fill="auto"/>
            <w:vAlign w:val="center"/>
          </w:tcPr>
          <w:p w14:paraId="00E18046" w14:textId="77777777" w:rsidR="00ED29B3" w:rsidRPr="001D677C" w:rsidRDefault="00ED29B3" w:rsidP="00ED29B3">
            <w:r w:rsidRPr="001D677C">
              <w:lastRenderedPageBreak/>
              <w:t>Elementy i wagi mające wpływ na ocenę końcową</w:t>
            </w:r>
          </w:p>
          <w:p w14:paraId="6602BDCB" w14:textId="77777777" w:rsidR="00ED29B3" w:rsidRPr="001D677C" w:rsidRDefault="00ED29B3" w:rsidP="00ED29B3"/>
          <w:p w14:paraId="1237EFB7" w14:textId="77777777" w:rsidR="00ED29B3" w:rsidRPr="001D677C" w:rsidRDefault="00ED29B3" w:rsidP="00ED29B3"/>
        </w:tc>
        <w:tc>
          <w:tcPr>
            <w:tcW w:w="6543" w:type="dxa"/>
            <w:shd w:val="clear" w:color="auto" w:fill="auto"/>
            <w:vAlign w:val="center"/>
          </w:tcPr>
          <w:p w14:paraId="06F3EBB1" w14:textId="232036C3" w:rsidR="00ED29B3" w:rsidRPr="001D677C" w:rsidRDefault="003243BE" w:rsidP="00ED29B3">
            <w:pPr>
              <w:jc w:val="both"/>
              <w:rPr>
                <w:i/>
                <w:color w:val="FF0000"/>
              </w:rPr>
            </w:pPr>
            <w:r>
              <w:rPr>
                <w:i/>
              </w:rPr>
              <w:t>O</w:t>
            </w:r>
            <w:r w:rsidR="00ED29B3" w:rsidRPr="001E5C77">
              <w:rPr>
                <w:i/>
              </w:rPr>
              <w:t>cen</w:t>
            </w:r>
            <w:r>
              <w:rPr>
                <w:i/>
              </w:rPr>
              <w:t>ę</w:t>
            </w:r>
            <w:r w:rsidR="00ED29B3" w:rsidRPr="001E5C77">
              <w:rPr>
                <w:i/>
              </w:rPr>
              <w:t xml:space="preserve"> końcow</w:t>
            </w:r>
            <w:r>
              <w:rPr>
                <w:i/>
              </w:rPr>
              <w:t>ą stanowi ocena uzyskana z egzaminu pisemnego</w:t>
            </w:r>
            <w:r w:rsidR="00035D65">
              <w:rPr>
                <w:i/>
              </w:rPr>
              <w:t xml:space="preserve"> (100%)</w:t>
            </w:r>
            <w:r>
              <w:rPr>
                <w:i/>
              </w:rPr>
              <w:t xml:space="preserve">. Warunkiem dopuszczenia do egzaminu jest przygotowanie pracy projektowej i praktyczne przeprowadzenie zajęć na jej podstawie zgodnie z wytycznymi otrzymanymi od Prowadzącego. </w:t>
            </w:r>
            <w:r w:rsidR="00ED29B3" w:rsidRPr="001E5C77">
              <w:rPr>
                <w:i/>
              </w:rPr>
              <w:t xml:space="preserve">Warunki te są przedstawiane studentom i konsultowane z nimi na pierwszym wykładzie. </w:t>
            </w:r>
          </w:p>
        </w:tc>
      </w:tr>
      <w:tr w:rsidR="00ED29B3" w:rsidRPr="000A37AA" w14:paraId="3FFFD0F9" w14:textId="77777777" w:rsidTr="000A37AA">
        <w:trPr>
          <w:trHeight w:val="2324"/>
        </w:trPr>
        <w:tc>
          <w:tcPr>
            <w:tcW w:w="3942" w:type="dxa"/>
            <w:shd w:val="clear" w:color="auto" w:fill="auto"/>
            <w:vAlign w:val="center"/>
          </w:tcPr>
          <w:p w14:paraId="2ADA10D8" w14:textId="77777777" w:rsidR="00ED29B3" w:rsidRPr="001D677C" w:rsidRDefault="00ED29B3" w:rsidP="00ED29B3">
            <w:pPr>
              <w:jc w:val="both"/>
            </w:pPr>
            <w:r w:rsidRPr="001D677C">
              <w:t>Bilans punktów ECTS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AC4FEB8" w14:textId="77777777" w:rsidR="00ED29B3" w:rsidRPr="001D677C" w:rsidRDefault="00ED29B3" w:rsidP="00ED29B3">
            <w:pPr>
              <w:rPr>
                <w:i/>
              </w:rPr>
            </w:pPr>
            <w:r w:rsidRPr="001D677C">
              <w:rPr>
                <w:b/>
                <w:i/>
              </w:rPr>
              <w:t>Kontaktowe</w:t>
            </w:r>
          </w:p>
          <w:p w14:paraId="426CA0ED" w14:textId="77777777" w:rsidR="00ED29B3" w:rsidRPr="001D677C" w:rsidRDefault="00ED29B3" w:rsidP="00ED29B3">
            <w:pPr>
              <w:pStyle w:val="Akapitzlist"/>
              <w:numPr>
                <w:ilvl w:val="0"/>
                <w:numId w:val="1"/>
              </w:numPr>
              <w:ind w:left="480"/>
              <w:rPr>
                <w:i/>
              </w:rPr>
            </w:pPr>
            <w:r w:rsidRPr="001D677C">
              <w:rPr>
                <w:i/>
              </w:rPr>
              <w:t xml:space="preserve">wykład (15 godz./0,6 ECTS), </w:t>
            </w:r>
          </w:p>
          <w:p w14:paraId="5C6673E5" w14:textId="43327716" w:rsidR="00ED29B3" w:rsidRPr="001D677C" w:rsidRDefault="00ED29B3" w:rsidP="00ED29B3">
            <w:pPr>
              <w:pStyle w:val="Akapitzlist"/>
              <w:numPr>
                <w:ilvl w:val="0"/>
                <w:numId w:val="1"/>
              </w:numPr>
              <w:ind w:left="480"/>
              <w:rPr>
                <w:i/>
              </w:rPr>
            </w:pPr>
            <w:r w:rsidRPr="001D677C">
              <w:rPr>
                <w:i/>
              </w:rPr>
              <w:t>ćwiczenia (</w:t>
            </w:r>
            <w:r w:rsidR="00A25F2E">
              <w:rPr>
                <w:i/>
              </w:rPr>
              <w:t>30</w:t>
            </w:r>
            <w:r w:rsidRPr="001D677C">
              <w:rPr>
                <w:i/>
              </w:rPr>
              <w:t xml:space="preserve"> godz./</w:t>
            </w:r>
            <w:r w:rsidR="00A25F2E">
              <w:rPr>
                <w:i/>
              </w:rPr>
              <w:t>1,2</w:t>
            </w:r>
            <w:r w:rsidRPr="001D677C">
              <w:rPr>
                <w:i/>
              </w:rPr>
              <w:t xml:space="preserve"> ECTS), </w:t>
            </w:r>
          </w:p>
          <w:p w14:paraId="296A1660" w14:textId="77777777" w:rsidR="009C7046" w:rsidRDefault="009C7046" w:rsidP="009C7046">
            <w:pPr>
              <w:pStyle w:val="Akapitzlist"/>
              <w:numPr>
                <w:ilvl w:val="0"/>
                <w:numId w:val="1"/>
              </w:numPr>
              <w:ind w:left="480"/>
              <w:rPr>
                <w:i/>
              </w:rPr>
            </w:pPr>
            <w:r w:rsidRPr="009C7046">
              <w:rPr>
                <w:i/>
              </w:rPr>
              <w:t>konsultacje (3 godz./0,12 ECTS),</w:t>
            </w:r>
          </w:p>
          <w:p w14:paraId="61790330" w14:textId="4F3E7061" w:rsidR="00ED29B3" w:rsidRPr="009C7046" w:rsidRDefault="009C7046" w:rsidP="009C7046">
            <w:pPr>
              <w:pStyle w:val="Akapitzlist"/>
              <w:numPr>
                <w:ilvl w:val="0"/>
                <w:numId w:val="1"/>
              </w:numPr>
              <w:ind w:left="480"/>
              <w:rPr>
                <w:i/>
              </w:rPr>
            </w:pPr>
            <w:r w:rsidRPr="009C7046">
              <w:rPr>
                <w:i/>
              </w:rPr>
              <w:t>egzamin (2 godz./0,08 ECTS)</w:t>
            </w:r>
          </w:p>
          <w:p w14:paraId="7A7C30F6" w14:textId="42FC1968" w:rsidR="00ED29B3" w:rsidRPr="001D677C" w:rsidRDefault="00ED29B3" w:rsidP="00ED29B3">
            <w:pPr>
              <w:ind w:left="120"/>
              <w:rPr>
                <w:i/>
              </w:rPr>
            </w:pPr>
            <w:r w:rsidRPr="001D677C">
              <w:rPr>
                <w:i/>
              </w:rPr>
              <w:t xml:space="preserve">Łącznie – </w:t>
            </w:r>
            <w:r w:rsidR="00A25F2E">
              <w:rPr>
                <w:i/>
              </w:rPr>
              <w:t>50</w:t>
            </w:r>
            <w:r w:rsidRPr="001D677C">
              <w:rPr>
                <w:i/>
              </w:rPr>
              <w:t xml:space="preserve"> godz./</w:t>
            </w:r>
            <w:r w:rsidR="00A25F2E">
              <w:rPr>
                <w:i/>
              </w:rPr>
              <w:t>2,0</w:t>
            </w:r>
            <w:r w:rsidRPr="001D677C">
              <w:rPr>
                <w:i/>
              </w:rPr>
              <w:t xml:space="preserve"> ECTS</w:t>
            </w:r>
          </w:p>
          <w:p w14:paraId="096F361F" w14:textId="77777777" w:rsidR="00ED29B3" w:rsidRPr="001D677C" w:rsidRDefault="00ED29B3" w:rsidP="00ED29B3">
            <w:pPr>
              <w:rPr>
                <w:b/>
                <w:i/>
              </w:rPr>
            </w:pPr>
          </w:p>
          <w:p w14:paraId="0A7BF458" w14:textId="77777777" w:rsidR="00ED29B3" w:rsidRPr="001D677C" w:rsidRDefault="00ED29B3" w:rsidP="00ED29B3">
            <w:pPr>
              <w:rPr>
                <w:b/>
                <w:i/>
              </w:rPr>
            </w:pPr>
            <w:r w:rsidRPr="001D677C">
              <w:rPr>
                <w:b/>
                <w:i/>
              </w:rPr>
              <w:t>Niekontaktowe</w:t>
            </w:r>
          </w:p>
          <w:p w14:paraId="50598678" w14:textId="5E61B9D0" w:rsidR="00ED29B3" w:rsidRPr="001D677C" w:rsidRDefault="00ED29B3" w:rsidP="00ED29B3">
            <w:pPr>
              <w:pStyle w:val="Akapitzlist"/>
              <w:numPr>
                <w:ilvl w:val="0"/>
                <w:numId w:val="2"/>
              </w:numPr>
              <w:ind w:left="480"/>
              <w:rPr>
                <w:i/>
              </w:rPr>
            </w:pPr>
            <w:r w:rsidRPr="001D677C">
              <w:rPr>
                <w:i/>
              </w:rPr>
              <w:t>przygotowanie do zajęć (</w:t>
            </w:r>
            <w:r w:rsidR="00A25F2E">
              <w:rPr>
                <w:i/>
              </w:rPr>
              <w:t>1</w:t>
            </w:r>
            <w:r w:rsidRPr="001D677C">
              <w:rPr>
                <w:i/>
              </w:rPr>
              <w:t>5 godz./0,</w:t>
            </w:r>
            <w:r w:rsidR="00A25F2E">
              <w:rPr>
                <w:i/>
              </w:rPr>
              <w:t>6</w:t>
            </w:r>
            <w:r w:rsidRPr="001D677C">
              <w:rPr>
                <w:i/>
              </w:rPr>
              <w:t xml:space="preserve"> ECTS),</w:t>
            </w:r>
          </w:p>
          <w:p w14:paraId="158893C5" w14:textId="4D912BC6" w:rsidR="00ED29B3" w:rsidRPr="001D677C" w:rsidRDefault="00ED29B3" w:rsidP="00ED29B3">
            <w:pPr>
              <w:pStyle w:val="Akapitzlist"/>
              <w:numPr>
                <w:ilvl w:val="0"/>
                <w:numId w:val="2"/>
              </w:numPr>
              <w:ind w:left="480"/>
              <w:rPr>
                <w:i/>
              </w:rPr>
            </w:pPr>
            <w:r w:rsidRPr="001D677C">
              <w:rPr>
                <w:i/>
              </w:rPr>
              <w:t>studiowanie literatury (</w:t>
            </w:r>
            <w:r w:rsidR="00A25F2E">
              <w:rPr>
                <w:i/>
              </w:rPr>
              <w:t>1</w:t>
            </w:r>
            <w:r w:rsidRPr="001D677C">
              <w:rPr>
                <w:i/>
              </w:rPr>
              <w:t>5 godz./0,</w:t>
            </w:r>
            <w:r w:rsidR="00A25F2E">
              <w:rPr>
                <w:i/>
              </w:rPr>
              <w:t>6</w:t>
            </w:r>
            <w:r w:rsidRPr="001D677C">
              <w:rPr>
                <w:i/>
              </w:rPr>
              <w:t xml:space="preserve"> ECTS),</w:t>
            </w:r>
          </w:p>
          <w:p w14:paraId="3399AECE" w14:textId="4F252DF6" w:rsidR="00ED29B3" w:rsidRPr="001D677C" w:rsidRDefault="00ED29B3" w:rsidP="00ED29B3">
            <w:pPr>
              <w:pStyle w:val="Akapitzlist"/>
              <w:numPr>
                <w:ilvl w:val="0"/>
                <w:numId w:val="2"/>
              </w:numPr>
              <w:ind w:left="480"/>
              <w:rPr>
                <w:i/>
              </w:rPr>
            </w:pPr>
            <w:r w:rsidRPr="001D677C">
              <w:rPr>
                <w:i/>
              </w:rPr>
              <w:t xml:space="preserve">przygotowanie </w:t>
            </w:r>
            <w:r w:rsidR="00A25F2E">
              <w:rPr>
                <w:i/>
              </w:rPr>
              <w:t>programu</w:t>
            </w:r>
            <w:r w:rsidR="001D4FEB">
              <w:rPr>
                <w:i/>
              </w:rPr>
              <w:t xml:space="preserve"> zajęć </w:t>
            </w:r>
            <w:r w:rsidR="00A25F2E">
              <w:rPr>
                <w:i/>
              </w:rPr>
              <w:t>usprawniających</w:t>
            </w:r>
            <w:r w:rsidRPr="001D677C">
              <w:rPr>
                <w:i/>
              </w:rPr>
              <w:t xml:space="preserve"> (</w:t>
            </w:r>
            <w:r w:rsidR="00A25F2E">
              <w:rPr>
                <w:i/>
              </w:rPr>
              <w:t>20</w:t>
            </w:r>
            <w:r w:rsidRPr="001D677C">
              <w:rPr>
                <w:i/>
              </w:rPr>
              <w:t xml:space="preserve"> godz./0,</w:t>
            </w:r>
            <w:r w:rsidR="00A25F2E">
              <w:rPr>
                <w:i/>
              </w:rPr>
              <w:t>8</w:t>
            </w:r>
            <w:r w:rsidRPr="001D677C">
              <w:rPr>
                <w:i/>
              </w:rPr>
              <w:t>),</w:t>
            </w:r>
          </w:p>
          <w:p w14:paraId="29D3DE31" w14:textId="7D1B9108" w:rsidR="00ED29B3" w:rsidRPr="001D677C" w:rsidRDefault="00ED29B3" w:rsidP="00ED29B3">
            <w:pPr>
              <w:ind w:left="120"/>
              <w:rPr>
                <w:i/>
              </w:rPr>
            </w:pPr>
            <w:r w:rsidRPr="001D677C">
              <w:rPr>
                <w:i/>
              </w:rPr>
              <w:t xml:space="preserve">Łącznie </w:t>
            </w:r>
            <w:r w:rsidR="00A25F2E">
              <w:rPr>
                <w:i/>
              </w:rPr>
              <w:t>50</w:t>
            </w:r>
            <w:r w:rsidRPr="001D677C">
              <w:rPr>
                <w:i/>
              </w:rPr>
              <w:t xml:space="preserve"> godz./</w:t>
            </w:r>
            <w:r w:rsidR="00A25F2E">
              <w:rPr>
                <w:i/>
              </w:rPr>
              <w:t>2,0</w:t>
            </w:r>
            <w:r w:rsidRPr="001D677C">
              <w:rPr>
                <w:i/>
              </w:rPr>
              <w:t xml:space="preserve"> ECTS</w:t>
            </w:r>
          </w:p>
        </w:tc>
      </w:tr>
      <w:tr w:rsidR="00ED29B3" w:rsidRPr="000A37AA" w14:paraId="39018984" w14:textId="77777777" w:rsidTr="000A37AA">
        <w:trPr>
          <w:trHeight w:val="718"/>
        </w:trPr>
        <w:tc>
          <w:tcPr>
            <w:tcW w:w="3942" w:type="dxa"/>
            <w:shd w:val="clear" w:color="auto" w:fill="auto"/>
            <w:vAlign w:val="center"/>
          </w:tcPr>
          <w:p w14:paraId="5400ABC2" w14:textId="77777777" w:rsidR="00ED29B3" w:rsidRPr="001D677C" w:rsidRDefault="00ED29B3" w:rsidP="00ED29B3">
            <w:r w:rsidRPr="001D677C">
              <w:t>Nakład pracy związany z zajęciami wymagającymi bezpośredniego udziału nauczyciela akademickiego</w:t>
            </w:r>
          </w:p>
          <w:p w14:paraId="38CA205F" w14:textId="77777777" w:rsidR="00ED29B3" w:rsidRPr="001D677C" w:rsidRDefault="00ED29B3" w:rsidP="00ED29B3">
            <w:r w:rsidRPr="001D677C">
              <w:rPr>
                <w:i/>
              </w:rPr>
              <w:t>(wyłącznie wymienione formy)</w:t>
            </w:r>
            <w:r w:rsidRPr="001D677C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D48AFC2" w14:textId="7D32735B" w:rsidR="00ED29B3" w:rsidRPr="001D677C" w:rsidRDefault="001D4FEB" w:rsidP="00ED29B3">
            <w:pPr>
              <w:jc w:val="both"/>
              <w:rPr>
                <w:i/>
              </w:rPr>
            </w:pPr>
            <w:r>
              <w:rPr>
                <w:i/>
              </w:rPr>
              <w:t>U</w:t>
            </w:r>
            <w:r w:rsidR="00ED29B3" w:rsidRPr="001D677C">
              <w:rPr>
                <w:i/>
              </w:rPr>
              <w:t>dział w wykładach –</w:t>
            </w:r>
            <w:r>
              <w:rPr>
                <w:i/>
              </w:rPr>
              <w:t xml:space="preserve"> </w:t>
            </w:r>
            <w:r w:rsidR="00ED29B3" w:rsidRPr="001D677C">
              <w:rPr>
                <w:i/>
              </w:rPr>
              <w:t xml:space="preserve">15 godz.; w ćwiczeniach – </w:t>
            </w:r>
            <w:r w:rsidR="00A25F2E">
              <w:rPr>
                <w:i/>
              </w:rPr>
              <w:t>30</w:t>
            </w:r>
            <w:r w:rsidR="00ED29B3" w:rsidRPr="001D677C">
              <w:rPr>
                <w:i/>
              </w:rPr>
              <w:t xml:space="preserve"> godz.; konsultacjach – </w:t>
            </w:r>
            <w:r w:rsidR="00A25F2E">
              <w:rPr>
                <w:i/>
              </w:rPr>
              <w:t>5</w:t>
            </w:r>
            <w:r w:rsidR="00ED29B3" w:rsidRPr="001D677C">
              <w:rPr>
                <w:i/>
              </w:rPr>
              <w:t xml:space="preserve"> godz.</w:t>
            </w:r>
          </w:p>
          <w:p w14:paraId="288B77C0" w14:textId="55641725" w:rsidR="00ED29B3" w:rsidRPr="001D677C" w:rsidRDefault="00ED29B3" w:rsidP="00ED29B3">
            <w:pPr>
              <w:ind w:left="120"/>
              <w:rPr>
                <w:i/>
              </w:rPr>
            </w:pPr>
            <w:r w:rsidRPr="001D677C">
              <w:rPr>
                <w:i/>
              </w:rPr>
              <w:t xml:space="preserve">Łącznie – </w:t>
            </w:r>
            <w:r w:rsidR="00A25F2E">
              <w:rPr>
                <w:i/>
              </w:rPr>
              <w:t>50</w:t>
            </w:r>
            <w:r w:rsidRPr="001D677C">
              <w:rPr>
                <w:i/>
              </w:rPr>
              <w:t xml:space="preserve"> godz./</w:t>
            </w:r>
            <w:r w:rsidR="00A25F2E">
              <w:rPr>
                <w:i/>
              </w:rPr>
              <w:t>2,0</w:t>
            </w:r>
            <w:r w:rsidRPr="001D677C">
              <w:rPr>
                <w:i/>
              </w:rPr>
              <w:t xml:space="preserve"> ECTS</w:t>
            </w:r>
          </w:p>
          <w:p w14:paraId="097DC52A" w14:textId="77777777" w:rsidR="00ED29B3" w:rsidRPr="001D677C" w:rsidRDefault="00ED29B3" w:rsidP="00ED29B3">
            <w:pPr>
              <w:jc w:val="both"/>
              <w:rPr>
                <w:i/>
              </w:rPr>
            </w:pPr>
          </w:p>
        </w:tc>
      </w:tr>
      <w:bookmarkEnd w:id="0"/>
      <w:bookmarkEnd w:id="1"/>
    </w:tbl>
    <w:p w14:paraId="3FB0D783" w14:textId="77777777" w:rsidR="00023A99" w:rsidRDefault="00023A99" w:rsidP="005967D6">
      <w:pPr>
        <w:rPr>
          <w:sz w:val="20"/>
          <w:szCs w:val="20"/>
        </w:rPr>
      </w:pPr>
    </w:p>
    <w:sectPr w:rsidR="00023A99" w:rsidSect="000A37AA">
      <w:footerReference w:type="default" r:id="rId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8F06F" w14:textId="77777777" w:rsidR="004F010B" w:rsidRDefault="004F010B" w:rsidP="008D17BD">
      <w:r>
        <w:separator/>
      </w:r>
    </w:p>
  </w:endnote>
  <w:endnote w:type="continuationSeparator" w:id="0">
    <w:p w14:paraId="183D1006" w14:textId="77777777" w:rsidR="004F010B" w:rsidRDefault="004F010B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909536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BA17FC5" w14:textId="77777777" w:rsidR="00992D17" w:rsidRDefault="008F16EA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EE2033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="00992D17"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EE2033">
              <w:rPr>
                <w:bCs/>
                <w:noProof/>
              </w:rPr>
              <w:t>4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0DAF84CE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369F9" w14:textId="77777777" w:rsidR="004F010B" w:rsidRDefault="004F010B" w:rsidP="008D17BD">
      <w:r>
        <w:separator/>
      </w:r>
    </w:p>
  </w:footnote>
  <w:footnote w:type="continuationSeparator" w:id="0">
    <w:p w14:paraId="584E226C" w14:textId="77777777" w:rsidR="004F010B" w:rsidRDefault="004F010B" w:rsidP="008D1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16B00"/>
    <w:multiLevelType w:val="hybridMultilevel"/>
    <w:tmpl w:val="79E2497A"/>
    <w:lvl w:ilvl="0" w:tplc="04150001">
      <w:start w:val="1"/>
      <w:numFmt w:val="bullet"/>
      <w:lvlText w:val=""/>
      <w:lvlJc w:val="left"/>
      <w:pPr>
        <w:ind w:left="5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</w:abstractNum>
  <w:abstractNum w:abstractNumId="1" w15:restartNumberingAfterBreak="0">
    <w:nsid w:val="28B304E9"/>
    <w:multiLevelType w:val="hybridMultilevel"/>
    <w:tmpl w:val="36B2B990"/>
    <w:lvl w:ilvl="0" w:tplc="BCE88E2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1883ADA"/>
    <w:multiLevelType w:val="hybridMultilevel"/>
    <w:tmpl w:val="7DC45516"/>
    <w:lvl w:ilvl="0" w:tplc="BF8AAB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9E3882"/>
    <w:multiLevelType w:val="hybridMultilevel"/>
    <w:tmpl w:val="0AA26032"/>
    <w:lvl w:ilvl="0" w:tplc="D7E4C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A99"/>
    <w:rsid w:val="000077C6"/>
    <w:rsid w:val="00023A99"/>
    <w:rsid w:val="00035D65"/>
    <w:rsid w:val="0005376E"/>
    <w:rsid w:val="000550BC"/>
    <w:rsid w:val="000847E2"/>
    <w:rsid w:val="00087C5D"/>
    <w:rsid w:val="000A37AA"/>
    <w:rsid w:val="000C77AF"/>
    <w:rsid w:val="000D033A"/>
    <w:rsid w:val="000D06E7"/>
    <w:rsid w:val="000D45C2"/>
    <w:rsid w:val="000E33B5"/>
    <w:rsid w:val="000F587A"/>
    <w:rsid w:val="00101F00"/>
    <w:rsid w:val="00107B17"/>
    <w:rsid w:val="00120398"/>
    <w:rsid w:val="00126F35"/>
    <w:rsid w:val="00152F46"/>
    <w:rsid w:val="00170292"/>
    <w:rsid w:val="00175A9D"/>
    <w:rsid w:val="00185190"/>
    <w:rsid w:val="00193BBE"/>
    <w:rsid w:val="001B7123"/>
    <w:rsid w:val="001D4FEB"/>
    <w:rsid w:val="001D677C"/>
    <w:rsid w:val="001F33E1"/>
    <w:rsid w:val="001F7338"/>
    <w:rsid w:val="00206860"/>
    <w:rsid w:val="00207270"/>
    <w:rsid w:val="002202ED"/>
    <w:rsid w:val="002206ED"/>
    <w:rsid w:val="00232E38"/>
    <w:rsid w:val="00245C3E"/>
    <w:rsid w:val="0025372A"/>
    <w:rsid w:val="002835BD"/>
    <w:rsid w:val="00283678"/>
    <w:rsid w:val="00285186"/>
    <w:rsid w:val="00290C5A"/>
    <w:rsid w:val="00290CF2"/>
    <w:rsid w:val="002A58B0"/>
    <w:rsid w:val="002E4043"/>
    <w:rsid w:val="002F2AC8"/>
    <w:rsid w:val="002F59E3"/>
    <w:rsid w:val="00314608"/>
    <w:rsid w:val="003243BE"/>
    <w:rsid w:val="0032506E"/>
    <w:rsid w:val="0032739E"/>
    <w:rsid w:val="003305C4"/>
    <w:rsid w:val="00361B70"/>
    <w:rsid w:val="00370430"/>
    <w:rsid w:val="003853C3"/>
    <w:rsid w:val="003960A3"/>
    <w:rsid w:val="00396C05"/>
    <w:rsid w:val="003B32BF"/>
    <w:rsid w:val="00411C8C"/>
    <w:rsid w:val="00457679"/>
    <w:rsid w:val="00470576"/>
    <w:rsid w:val="004837A0"/>
    <w:rsid w:val="004A6FA9"/>
    <w:rsid w:val="004B189D"/>
    <w:rsid w:val="004C3073"/>
    <w:rsid w:val="004E014A"/>
    <w:rsid w:val="004F010B"/>
    <w:rsid w:val="00500899"/>
    <w:rsid w:val="00562C5D"/>
    <w:rsid w:val="00562C7D"/>
    <w:rsid w:val="0057184E"/>
    <w:rsid w:val="0057240B"/>
    <w:rsid w:val="00575FCE"/>
    <w:rsid w:val="00576767"/>
    <w:rsid w:val="00582E09"/>
    <w:rsid w:val="005869D2"/>
    <w:rsid w:val="00592A99"/>
    <w:rsid w:val="005967D6"/>
    <w:rsid w:val="005A2929"/>
    <w:rsid w:val="005B4C1F"/>
    <w:rsid w:val="005B7A0D"/>
    <w:rsid w:val="005D06E4"/>
    <w:rsid w:val="005E1597"/>
    <w:rsid w:val="005F0D3B"/>
    <w:rsid w:val="006025E1"/>
    <w:rsid w:val="00603C48"/>
    <w:rsid w:val="0062254C"/>
    <w:rsid w:val="00627134"/>
    <w:rsid w:val="0063487A"/>
    <w:rsid w:val="00643F5B"/>
    <w:rsid w:val="006537E7"/>
    <w:rsid w:val="00673BD4"/>
    <w:rsid w:val="006742BC"/>
    <w:rsid w:val="006C53B1"/>
    <w:rsid w:val="006F3573"/>
    <w:rsid w:val="007302D0"/>
    <w:rsid w:val="00751BF6"/>
    <w:rsid w:val="00760984"/>
    <w:rsid w:val="00764A68"/>
    <w:rsid w:val="007842BF"/>
    <w:rsid w:val="007B768F"/>
    <w:rsid w:val="007C4193"/>
    <w:rsid w:val="007D3861"/>
    <w:rsid w:val="007D55AE"/>
    <w:rsid w:val="008243EB"/>
    <w:rsid w:val="0083437D"/>
    <w:rsid w:val="0084109D"/>
    <w:rsid w:val="00841D3B"/>
    <w:rsid w:val="00850B52"/>
    <w:rsid w:val="0087047E"/>
    <w:rsid w:val="00875918"/>
    <w:rsid w:val="00880F5C"/>
    <w:rsid w:val="00887387"/>
    <w:rsid w:val="00891DB4"/>
    <w:rsid w:val="0089357C"/>
    <w:rsid w:val="00893CD3"/>
    <w:rsid w:val="00896BC2"/>
    <w:rsid w:val="008C5D03"/>
    <w:rsid w:val="008C77FD"/>
    <w:rsid w:val="008D0B7E"/>
    <w:rsid w:val="008D13BA"/>
    <w:rsid w:val="008D17BD"/>
    <w:rsid w:val="008E4BA5"/>
    <w:rsid w:val="008E7AB3"/>
    <w:rsid w:val="008F16EA"/>
    <w:rsid w:val="008F4148"/>
    <w:rsid w:val="008F73BC"/>
    <w:rsid w:val="0091682C"/>
    <w:rsid w:val="0092197E"/>
    <w:rsid w:val="00925327"/>
    <w:rsid w:val="00934CB4"/>
    <w:rsid w:val="0093679C"/>
    <w:rsid w:val="009413CD"/>
    <w:rsid w:val="00947549"/>
    <w:rsid w:val="00966916"/>
    <w:rsid w:val="00980EBB"/>
    <w:rsid w:val="0098494C"/>
    <w:rsid w:val="0098654A"/>
    <w:rsid w:val="00991350"/>
    <w:rsid w:val="00992D17"/>
    <w:rsid w:val="009A1343"/>
    <w:rsid w:val="009A43AD"/>
    <w:rsid w:val="009B3993"/>
    <w:rsid w:val="009C2572"/>
    <w:rsid w:val="009C7046"/>
    <w:rsid w:val="009E49CA"/>
    <w:rsid w:val="00A00A37"/>
    <w:rsid w:val="00A13EDD"/>
    <w:rsid w:val="00A15D7B"/>
    <w:rsid w:val="00A21F1E"/>
    <w:rsid w:val="00A25D78"/>
    <w:rsid w:val="00A25F2E"/>
    <w:rsid w:val="00A27747"/>
    <w:rsid w:val="00A309BA"/>
    <w:rsid w:val="00A3680B"/>
    <w:rsid w:val="00A54329"/>
    <w:rsid w:val="00A61B61"/>
    <w:rsid w:val="00A6673A"/>
    <w:rsid w:val="00A669A4"/>
    <w:rsid w:val="00A67AA4"/>
    <w:rsid w:val="00A67E7B"/>
    <w:rsid w:val="00A75C53"/>
    <w:rsid w:val="00A944DF"/>
    <w:rsid w:val="00A9510B"/>
    <w:rsid w:val="00AA02DB"/>
    <w:rsid w:val="00AD6F61"/>
    <w:rsid w:val="00AE5AAD"/>
    <w:rsid w:val="00B04000"/>
    <w:rsid w:val="00B32323"/>
    <w:rsid w:val="00B400C0"/>
    <w:rsid w:val="00B44211"/>
    <w:rsid w:val="00B54DDA"/>
    <w:rsid w:val="00B71AE7"/>
    <w:rsid w:val="00B742CE"/>
    <w:rsid w:val="00B85ACD"/>
    <w:rsid w:val="00BA2E91"/>
    <w:rsid w:val="00BB0D7D"/>
    <w:rsid w:val="00BB49AD"/>
    <w:rsid w:val="00BD6CAB"/>
    <w:rsid w:val="00BD6DEF"/>
    <w:rsid w:val="00BE3A2D"/>
    <w:rsid w:val="00BF045D"/>
    <w:rsid w:val="00BF1DF0"/>
    <w:rsid w:val="00BF20FE"/>
    <w:rsid w:val="00BF5620"/>
    <w:rsid w:val="00C01BF2"/>
    <w:rsid w:val="00C06DAA"/>
    <w:rsid w:val="00C15A58"/>
    <w:rsid w:val="00C3099C"/>
    <w:rsid w:val="00C73875"/>
    <w:rsid w:val="00C83DB3"/>
    <w:rsid w:val="00C84684"/>
    <w:rsid w:val="00C86AFF"/>
    <w:rsid w:val="00CA2D8B"/>
    <w:rsid w:val="00CA4BC7"/>
    <w:rsid w:val="00CA7D33"/>
    <w:rsid w:val="00CC5CE1"/>
    <w:rsid w:val="00CD3047"/>
    <w:rsid w:val="00CD423D"/>
    <w:rsid w:val="00CF158B"/>
    <w:rsid w:val="00D208C1"/>
    <w:rsid w:val="00D2747A"/>
    <w:rsid w:val="00D35D85"/>
    <w:rsid w:val="00D367E1"/>
    <w:rsid w:val="00D5504A"/>
    <w:rsid w:val="00D552F8"/>
    <w:rsid w:val="00D97F72"/>
    <w:rsid w:val="00DB757E"/>
    <w:rsid w:val="00DC2364"/>
    <w:rsid w:val="00DC3988"/>
    <w:rsid w:val="00DD0992"/>
    <w:rsid w:val="00E54369"/>
    <w:rsid w:val="00E61AA6"/>
    <w:rsid w:val="00E713B2"/>
    <w:rsid w:val="00E832C8"/>
    <w:rsid w:val="00E84533"/>
    <w:rsid w:val="00E93CA9"/>
    <w:rsid w:val="00EA371A"/>
    <w:rsid w:val="00EA72CD"/>
    <w:rsid w:val="00EB41CD"/>
    <w:rsid w:val="00EB572E"/>
    <w:rsid w:val="00EC3848"/>
    <w:rsid w:val="00ED29B3"/>
    <w:rsid w:val="00EE2033"/>
    <w:rsid w:val="00EE44BA"/>
    <w:rsid w:val="00EE5100"/>
    <w:rsid w:val="00EE7227"/>
    <w:rsid w:val="00EE7988"/>
    <w:rsid w:val="00EF6881"/>
    <w:rsid w:val="00F02DA4"/>
    <w:rsid w:val="00F02E5D"/>
    <w:rsid w:val="00F1341B"/>
    <w:rsid w:val="00F17AE3"/>
    <w:rsid w:val="00F2295C"/>
    <w:rsid w:val="00F35217"/>
    <w:rsid w:val="00F46BE5"/>
    <w:rsid w:val="00F5033F"/>
    <w:rsid w:val="00F50667"/>
    <w:rsid w:val="00F548C4"/>
    <w:rsid w:val="00F563B6"/>
    <w:rsid w:val="00F569B0"/>
    <w:rsid w:val="00F6495D"/>
    <w:rsid w:val="00F64FFB"/>
    <w:rsid w:val="00F7434A"/>
    <w:rsid w:val="00F82099"/>
    <w:rsid w:val="00F82A70"/>
    <w:rsid w:val="00F82B32"/>
    <w:rsid w:val="00FB0556"/>
    <w:rsid w:val="00FB66CE"/>
    <w:rsid w:val="00FB6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08969"/>
  <w15:docId w15:val="{C83294A7-D5C0-4FE7-947A-40FF86445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D304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83437D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437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295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295C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29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29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295C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2E9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2E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2E91"/>
    <w:rPr>
      <w:vertAlign w:val="superscript"/>
    </w:rPr>
  </w:style>
  <w:style w:type="character" w:customStyle="1" w:styleId="markedcontent">
    <w:name w:val="markedcontent"/>
    <w:basedOn w:val="Domylnaczcionkaakapitu"/>
    <w:rsid w:val="00E61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2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731D5-BDCF-476C-87B7-0BE5ED69B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934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UP</cp:lastModifiedBy>
  <cp:revision>28</cp:revision>
  <cp:lastPrinted>2021-07-01T08:34:00Z</cp:lastPrinted>
  <dcterms:created xsi:type="dcterms:W3CDTF">2025-04-23T10:24:00Z</dcterms:created>
  <dcterms:modified xsi:type="dcterms:W3CDTF">2025-05-03T12:40:00Z</dcterms:modified>
</cp:coreProperties>
</file>